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BF7" w:rsidRPr="0043695F" w:rsidRDefault="00266BF7" w:rsidP="00266BF7">
      <w:pPr>
        <w:spacing w:before="100" w:beforeAutospacing="1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ОБЩЕСТВО С ОГРАНИЧЕННОЙ ОТВЕТСТВЕННОСТЬЮ</w:t>
      </w:r>
    </w:p>
    <w:p w:rsidR="00266BF7" w:rsidRPr="0043695F" w:rsidRDefault="00DD48D3" w:rsidP="00266BF7">
      <w:pPr>
        <w:spacing w:before="100" w:beforeAutospacing="1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«КОММУНАЛЬНАЯ СЕТЕВАЯ КОМПАНИЯ»</w:t>
      </w:r>
    </w:p>
    <w:p w:rsidR="00266BF7" w:rsidRPr="0043695F" w:rsidRDefault="00266BF7" w:rsidP="00266BF7">
      <w:pPr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(ООО «</w:t>
      </w:r>
      <w:r w:rsidR="00DD48D3" w:rsidRPr="0043695F">
        <w:rPr>
          <w:rFonts w:ascii="Times New Roman" w:hAnsi="Times New Roman"/>
        </w:rPr>
        <w:t>КСК</w:t>
      </w:r>
      <w:r w:rsidRPr="0043695F">
        <w:rPr>
          <w:rFonts w:ascii="Times New Roman" w:hAnsi="Times New Roman"/>
        </w:rPr>
        <w:t>»)</w:t>
      </w:r>
    </w:p>
    <w:p w:rsidR="00266BF7" w:rsidRPr="0043695F" w:rsidRDefault="006456C6" w:rsidP="00266BF7">
      <w:pPr>
        <w:rPr>
          <w:rFonts w:ascii="Times New Roman" w:hAnsi="Times New Roman"/>
        </w:rPr>
      </w:pPr>
      <w:r w:rsidRPr="0043695F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C36F91" wp14:editId="5D9BFEE4">
                <wp:simplePos x="0" y="0"/>
                <wp:positionH relativeFrom="column">
                  <wp:posOffset>-114300</wp:posOffset>
                </wp:positionH>
                <wp:positionV relativeFrom="paragraph">
                  <wp:posOffset>123190</wp:posOffset>
                </wp:positionV>
                <wp:extent cx="5943600" cy="0"/>
                <wp:effectExtent l="28575" t="37465" r="28575" b="2921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3A03F1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9.7pt" to="459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6SOHAIAADoEAAAOAAAAZHJzL2Uyb0RvYy54bWysU8GO2jAQvVfqP1i5QxI2sBARVlUCvdAW&#10;aekHGNsh1jq2ZRsCqvrvHZsEse2lqpqDM45nXt7Me16+XFqBzsxYrmQRpeMkQkwSRbk8FtH3/WY0&#10;j5B1WFIslGRFdGU2ell9/LDsdM4mqlGCMoMARNq800XUOKfzOLakYS22Y6WZhMNamRY72JpjTA3u&#10;AL0V8SRJZnGnDNVGEWYtfK1uh9Eq4Nc1I+5bXVvmkCgi4ObCasJ68Gu8WuL8aLBuOOlp4H9g0WIu&#10;4ad3qAo7jE6G/wHVcmKUVbUbE9XGqq45YaEH6CZNfuvmtcGahV5gOFbfx2T/Hyz5et4ZxCloFyGJ&#10;W5BoyyVDEz+ZTtscEkq5M743cpGveqvIm0VSlQ2WRxYY7q8aylJfEb8r8RurAf/QfVEUcvDJqTCm&#10;S21aDwkDQJegxvWuBrs4RODjdJE9zRIQjQxnMc6HQm2s+8xUi3xQRAI4B2B83lrnieB8SPH/kWrD&#10;hQhiC4k6AH9Opx661dC6a7jcgwHeAoRVglOf7gutOR5KYdAZewOFJ/QJJ49pRp0kDfANw3Tdxw5z&#10;cYuBjpAeD5oDgn10c8iPRbJYz9fzbJRNZutRllTV6NOmzEazTfo8rZ6qsqzSn55amuUNp5RJz25w&#10;a5r9nRv6e3Pz2d2v98HE79HDBIHs8A6kg7pe0Js1Doped2ZQHQwakvvL5G/A4x7ixyu/+gUAAP//&#10;AwBQSwMEFAAGAAgAAAAhAPEAgYbeAAAACQEAAA8AAABkcnMvZG93bnJldi54bWxMj0FPwkAQhe8m&#10;/IfNmHghsEUNKbVbQohePJgAHvS2dMe2sTtbdhda/fWOeMDjvPfy5nv5crCtOKEPjSMFs2kCAql0&#10;pqFKwevuaZKCCFGT0a0jVPCFAZbF6CrXmXE9bfC0jZXgEgqZVlDH2GVShrJGq8PUdUjsfThvdeTT&#10;V9J43XO5beVtksyl1Q3xh1p3uK6x/NwerQKzCeFxPaTfdy/++XB4S8fv/W6s1M31sHoAEXGIlzD8&#10;4jM6FMy0d0cyQbQKJrOUt0Q2FvcgOLA4C/s/QRa5/L+g+AEAAP//AwBQSwECLQAUAAYACAAAACEA&#10;toM4kv4AAADhAQAAEwAAAAAAAAAAAAAAAAAAAAAAW0NvbnRlbnRfVHlwZXNdLnhtbFBLAQItABQA&#10;BgAIAAAAIQA4/SH/1gAAAJQBAAALAAAAAAAAAAAAAAAAAC8BAABfcmVscy8ucmVsc1BLAQItABQA&#10;BgAIAAAAIQCk96SOHAIAADoEAAAOAAAAAAAAAAAAAAAAAC4CAABkcnMvZTJvRG9jLnhtbFBLAQIt&#10;ABQABgAIAAAAIQDxAIGG3gAAAAkBAAAPAAAAAAAAAAAAAAAAAHYEAABkcnMvZG93bnJldi54bWxQ&#10;SwUGAAAAAAQABADzAAAAgQUAAAAA&#10;" strokeweight="4.5pt">
                <v:stroke linestyle="thinThick"/>
              </v:line>
            </w:pict>
          </mc:Fallback>
        </mc:AlternateContent>
      </w:r>
    </w:p>
    <w:p w:rsidR="00266BF7" w:rsidRPr="0043695F" w:rsidRDefault="00266BF7" w:rsidP="00266BF7">
      <w:pPr>
        <w:spacing w:after="0" w:line="240" w:lineRule="auto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ИЗВЕЩЕНИЕ</w:t>
      </w:r>
    </w:p>
    <w:p w:rsidR="00266BF7" w:rsidRPr="0043695F" w:rsidRDefault="00266BF7" w:rsidP="00266BF7">
      <w:pPr>
        <w:spacing w:after="0" w:line="240" w:lineRule="auto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 xml:space="preserve">о проведении </w:t>
      </w:r>
      <w:r w:rsidR="008E2086" w:rsidRPr="0043695F">
        <w:rPr>
          <w:rFonts w:ascii="Times New Roman" w:hAnsi="Times New Roman"/>
        </w:rPr>
        <w:t>закупки у единственного поставщика</w:t>
      </w:r>
    </w:p>
    <w:tbl>
      <w:tblPr>
        <w:tblpPr w:leftFromText="181" w:rightFromText="18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7"/>
        <w:gridCol w:w="4331"/>
        <w:gridCol w:w="5351"/>
      </w:tblGrid>
      <w:tr w:rsidR="00266BF7" w:rsidRPr="000A04A6" w:rsidTr="009A2217"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4331" w:type="dxa"/>
          </w:tcPr>
          <w:p w:rsidR="00266BF7" w:rsidRPr="000A04A6" w:rsidRDefault="009A2217" w:rsidP="004369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Наименование п/п</w:t>
            </w:r>
          </w:p>
        </w:tc>
        <w:tc>
          <w:tcPr>
            <w:tcW w:w="5351" w:type="dxa"/>
          </w:tcPr>
          <w:p w:rsidR="00266BF7" w:rsidRPr="000A04A6" w:rsidRDefault="00266BF7" w:rsidP="004369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Содержание</w:t>
            </w:r>
          </w:p>
        </w:tc>
      </w:tr>
      <w:tr w:rsidR="00266BF7" w:rsidRPr="000A04A6" w:rsidTr="009A2217"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331" w:type="dxa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Способ закупки:</w:t>
            </w:r>
          </w:p>
        </w:tc>
        <w:tc>
          <w:tcPr>
            <w:tcW w:w="5351" w:type="dxa"/>
          </w:tcPr>
          <w:p w:rsidR="00266BF7" w:rsidRPr="000A04A6" w:rsidRDefault="001D06B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З</w:t>
            </w:r>
            <w:r w:rsidR="008E2086" w:rsidRPr="000A04A6">
              <w:rPr>
                <w:rFonts w:ascii="Times New Roman" w:hAnsi="Times New Roman"/>
                <w:sz w:val="20"/>
                <w:szCs w:val="20"/>
              </w:rPr>
              <w:t>акупка у единственного поставщика</w:t>
            </w:r>
            <w:r w:rsidR="00B57CE9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266BF7" w:rsidRPr="000A04A6" w:rsidTr="009A2217">
        <w:trPr>
          <w:trHeight w:val="4040"/>
        </w:trPr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331" w:type="dxa"/>
          </w:tcPr>
          <w:p w:rsidR="00266BF7" w:rsidRPr="000A04A6" w:rsidRDefault="00266BF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Нормативный документ, в соответствии с которым проводится процедура закупки</w:t>
            </w:r>
          </w:p>
        </w:tc>
        <w:tc>
          <w:tcPr>
            <w:tcW w:w="5351" w:type="dxa"/>
          </w:tcPr>
          <w:p w:rsidR="000A403F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Положение о закупке товаров, работ, услуг для нужд </w:t>
            </w:r>
            <w:r w:rsidRPr="000A04A6">
              <w:rPr>
                <w:rFonts w:ascii="Times New Roman" w:hAnsi="Times New Roman"/>
                <w:bCs/>
                <w:sz w:val="20"/>
                <w:szCs w:val="20"/>
              </w:rPr>
              <w:t xml:space="preserve">общества с ограниченной ответственностью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«Коммунальная сетевая компания» (ООО «КСК»), утверждённое решением внеочередного общего собрания общества с ограниченной ответственностью «Коммунальная сетевая компания» (Протокол</w:t>
            </w:r>
            <w:r w:rsidR="00877AED" w:rsidRPr="000A04A6">
              <w:rPr>
                <w:rFonts w:ascii="Times New Roman" w:hAnsi="Times New Roman"/>
                <w:sz w:val="20"/>
                <w:szCs w:val="20"/>
              </w:rPr>
              <w:t xml:space="preserve"> № 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 от </w:t>
            </w:r>
            <w:r w:rsidR="00877AED" w:rsidRPr="000A04A6">
              <w:rPr>
                <w:rFonts w:ascii="Times New Roman" w:hAnsi="Times New Roman"/>
                <w:sz w:val="20"/>
                <w:szCs w:val="20"/>
              </w:rPr>
              <w:t>17.12.2024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 года), план закупок на 2020-2026 г, утверждённый решением единоличного исполнительного органа ООО «КСК».</w:t>
            </w:r>
          </w:p>
          <w:p w:rsidR="00B57CE9" w:rsidRPr="000A04A6" w:rsidRDefault="000A403F" w:rsidP="0043695F">
            <w:pPr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Закупка осуществляется в соответствии с абз. 5) п. 6.1. Положения о закупке товаров, работ, услуг для нужд общества с ограниченной ответственностью «Коммунальная сетевая компания»: </w:t>
            </w:r>
            <w:r w:rsidRPr="000A04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возникновение чрезвычайных обстоятельств (авария, иная чрезвычайная ситуация природного или техногенного характера, обстоятельства непреодолимой силы)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0A04A6">
              <w:rPr>
                <w:rFonts w:ascii="Times New Roman" w:hAnsi="Times New Roman"/>
                <w:iCs/>
                <w:sz w:val="20"/>
                <w:szCs w:val="20"/>
              </w:rPr>
              <w:t>Информационное обеспечение проведения процедуры закупки</w:t>
            </w:r>
          </w:p>
        </w:tc>
        <w:tc>
          <w:tcPr>
            <w:tcW w:w="5351" w:type="dxa"/>
          </w:tcPr>
          <w:p w:rsidR="00147F82" w:rsidRPr="000A04A6" w:rsidRDefault="00147F82" w:rsidP="004369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Сайт размещения закупки: www.zakupki.gov.ru</w:t>
            </w:r>
          </w:p>
        </w:tc>
      </w:tr>
      <w:tr w:rsidR="00147F82" w:rsidRPr="000A04A6" w:rsidTr="009A2217">
        <w:trPr>
          <w:trHeight w:hRule="exact" w:val="1039"/>
        </w:trPr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4331" w:type="dxa"/>
          </w:tcPr>
          <w:p w:rsidR="002A41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iCs/>
                <w:sz w:val="20"/>
                <w:szCs w:val="20"/>
              </w:rPr>
              <w:t>Адрес электронной почты</w:t>
            </w:r>
            <w:r w:rsidR="002A4182" w:rsidRPr="000A04A6">
              <w:rPr>
                <w:rFonts w:ascii="Times New Roman" w:hAnsi="Times New Roman"/>
                <w:sz w:val="20"/>
                <w:szCs w:val="20"/>
              </w:rPr>
              <w:t>, адрес электронной площадки в информационно-телекоммуникационной сети "Интернет" (при осуществлении конкурентной закупки)</w:t>
            </w:r>
          </w:p>
        </w:tc>
        <w:tc>
          <w:tcPr>
            <w:tcW w:w="5351" w:type="dxa"/>
          </w:tcPr>
          <w:p w:rsidR="00147F82" w:rsidRPr="000A04A6" w:rsidRDefault="0022727A" w:rsidP="0043695F">
            <w:pPr>
              <w:tabs>
                <w:tab w:val="left" w:pos="393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  <w:lang w:val="en-US"/>
              </w:rPr>
              <w:t>zakypki-ksk@mail.ru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5</w:t>
            </w:r>
            <w:r w:rsidR="0043695F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Контактное лицо:</w:t>
            </w:r>
          </w:p>
        </w:tc>
        <w:tc>
          <w:tcPr>
            <w:tcW w:w="5351" w:type="dxa"/>
          </w:tcPr>
          <w:p w:rsidR="00147F82" w:rsidRPr="000A04A6" w:rsidRDefault="003E519F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Трофимов Е.А.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Наименование заказчика</w:t>
            </w:r>
          </w:p>
        </w:tc>
        <w:tc>
          <w:tcPr>
            <w:tcW w:w="5351" w:type="dxa"/>
          </w:tcPr>
          <w:p w:rsidR="00147F82" w:rsidRPr="000A04A6" w:rsidRDefault="00E40849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О</w:t>
            </w:r>
            <w:r w:rsidR="00147F82"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бщество с ограниченной ответственностью «К</w:t>
            </w:r>
            <w:r w:rsidR="00147F82" w:rsidRPr="000A04A6">
              <w:rPr>
                <w:rFonts w:ascii="Times New Roman" w:hAnsi="Times New Roman"/>
                <w:sz w:val="20"/>
                <w:szCs w:val="20"/>
              </w:rPr>
              <w:t>оммунальная сетевая компания</w:t>
            </w:r>
            <w:r w:rsidR="00147F82"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» (</w:t>
            </w:r>
            <w:r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Сокращенное наименование </w:t>
            </w:r>
            <w:r w:rsidR="00147F82"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ООО «КСК»)</w:t>
            </w:r>
          </w:p>
        </w:tc>
      </w:tr>
      <w:tr w:rsidR="00147F82" w:rsidRPr="000A04A6" w:rsidTr="009A2217">
        <w:trPr>
          <w:trHeight w:val="510"/>
        </w:trPr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Почтовый адрес</w:t>
            </w:r>
          </w:p>
        </w:tc>
        <w:tc>
          <w:tcPr>
            <w:tcW w:w="5351" w:type="dxa"/>
          </w:tcPr>
          <w:p w:rsidR="00147F82" w:rsidRPr="000A04A6" w:rsidRDefault="007560FF" w:rsidP="0043695F">
            <w:pPr>
              <w:pStyle w:val="ae"/>
              <w:spacing w:line="240" w:lineRule="auto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6031</w:t>
            </w:r>
            <w:r w:rsidR="00573A93" w:rsidRPr="000A04A6">
              <w:rPr>
                <w:sz w:val="20"/>
                <w:szCs w:val="20"/>
              </w:rPr>
              <w:t>2</w:t>
            </w:r>
            <w:r w:rsidRPr="000A04A6">
              <w:rPr>
                <w:sz w:val="20"/>
                <w:szCs w:val="20"/>
              </w:rPr>
              <w:t>3</w:t>
            </w:r>
            <w:r w:rsidR="00573A93" w:rsidRPr="000A04A6">
              <w:rPr>
                <w:sz w:val="20"/>
                <w:szCs w:val="20"/>
              </w:rPr>
              <w:t>, г. Нижний Новгород, бульвар Южный, д. 22А, пом.усл. №П1, офис 511.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Место нахождения: </w:t>
            </w:r>
          </w:p>
        </w:tc>
        <w:tc>
          <w:tcPr>
            <w:tcW w:w="5351" w:type="dxa"/>
          </w:tcPr>
          <w:p w:rsidR="00147F82" w:rsidRPr="000A04A6" w:rsidRDefault="007560FF" w:rsidP="0043695F">
            <w:pPr>
              <w:pStyle w:val="ae"/>
              <w:spacing w:line="240" w:lineRule="auto"/>
              <w:jc w:val="both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0A04A6">
              <w:rPr>
                <w:sz w:val="20"/>
                <w:szCs w:val="20"/>
              </w:rPr>
              <w:t>6031</w:t>
            </w:r>
            <w:r w:rsidR="00573A93" w:rsidRPr="000A04A6">
              <w:rPr>
                <w:sz w:val="20"/>
                <w:szCs w:val="20"/>
              </w:rPr>
              <w:t>2</w:t>
            </w:r>
            <w:r w:rsidRPr="000A04A6">
              <w:rPr>
                <w:sz w:val="20"/>
                <w:szCs w:val="20"/>
              </w:rPr>
              <w:t>3</w:t>
            </w:r>
            <w:r w:rsidR="00573A93" w:rsidRPr="000A04A6">
              <w:rPr>
                <w:sz w:val="20"/>
                <w:szCs w:val="20"/>
              </w:rPr>
              <w:t>, г. Нижний Новгород, бульвар Южный, д. 22А, пом.усл. №П1, офис 511.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0A403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9</w:t>
            </w:r>
            <w:r w:rsidR="00147F82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Телефон: </w:t>
            </w:r>
          </w:p>
        </w:tc>
        <w:tc>
          <w:tcPr>
            <w:tcW w:w="535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(831)</w:t>
            </w:r>
            <w:r w:rsidR="003B542A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262-13-20</w:t>
            </w:r>
            <w:r w:rsidR="00ED5E31" w:rsidRPr="000A04A6">
              <w:rPr>
                <w:rFonts w:ascii="Times New Roman" w:hAnsi="Times New Roman"/>
                <w:sz w:val="20"/>
                <w:szCs w:val="20"/>
              </w:rPr>
              <w:t xml:space="preserve"> (117)</w:t>
            </w:r>
          </w:p>
        </w:tc>
      </w:tr>
      <w:tr w:rsidR="00DD48D3" w:rsidRPr="000A04A6" w:rsidTr="009A2217">
        <w:trPr>
          <w:trHeight w:val="419"/>
        </w:trPr>
        <w:tc>
          <w:tcPr>
            <w:tcW w:w="0" w:type="auto"/>
            <w:shd w:val="clear" w:color="auto" w:fill="auto"/>
          </w:tcPr>
          <w:p w:rsidR="00DD48D3" w:rsidRPr="000A04A6" w:rsidRDefault="00DD48D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0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DD48D3" w:rsidRPr="000A04A6" w:rsidRDefault="00DD48D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Предмет закупки</w:t>
            </w:r>
            <w:r w:rsidR="002A4182" w:rsidRPr="000A04A6">
              <w:rPr>
                <w:rFonts w:ascii="Times New Roman" w:hAnsi="Times New Roman"/>
                <w:sz w:val="20"/>
                <w:szCs w:val="20"/>
              </w:rPr>
              <w:t xml:space="preserve">  с указанием количества поставляемого товара, объема выполняемой работы, оказываемой услуги, а также краткое описание предмета конкурентной закупки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5351" w:type="dxa"/>
          </w:tcPr>
          <w:p w:rsidR="00573A93" w:rsidRPr="000A04A6" w:rsidRDefault="000A403F" w:rsidP="00D4492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(аварийная) обеспечение хозяйственной деятельности ООО «КСК» - </w:t>
            </w:r>
            <w:r w:rsidR="009A2217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560FF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F3BBA">
              <w:rPr>
                <w:rFonts w:ascii="Times New Roman" w:hAnsi="Times New Roman"/>
              </w:rPr>
              <w:t xml:space="preserve"> 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>выпол</w:t>
            </w:r>
            <w:r w:rsidR="003F3BBA">
              <w:rPr>
                <w:rFonts w:ascii="Times New Roman" w:hAnsi="Times New Roman"/>
                <w:sz w:val="20"/>
                <w:szCs w:val="20"/>
              </w:rPr>
              <w:t>не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>ни</w:t>
            </w:r>
            <w:r w:rsidR="003F3BBA">
              <w:rPr>
                <w:rFonts w:ascii="Times New Roman" w:hAnsi="Times New Roman"/>
                <w:sz w:val="20"/>
                <w:szCs w:val="20"/>
              </w:rPr>
              <w:t>е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 xml:space="preserve"> аварийно-восстановительны</w:t>
            </w:r>
            <w:r w:rsidR="003F3BBA">
              <w:rPr>
                <w:rFonts w:ascii="Times New Roman" w:hAnsi="Times New Roman"/>
                <w:sz w:val="20"/>
                <w:szCs w:val="20"/>
              </w:rPr>
              <w:t>х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 xml:space="preserve"> работ </w:t>
            </w:r>
            <w:r w:rsidR="006B1094">
              <w:rPr>
                <w:rFonts w:ascii="Times New Roman" w:hAnsi="Times New Roman"/>
              </w:rPr>
              <w:t xml:space="preserve"> </w:t>
            </w:r>
            <w:r w:rsidR="006B1094" w:rsidRPr="006B1094">
              <w:rPr>
                <w:rFonts w:ascii="Times New Roman" w:hAnsi="Times New Roman"/>
                <w:sz w:val="20"/>
                <w:szCs w:val="20"/>
              </w:rPr>
              <w:t xml:space="preserve">на участке напорного канализационного трубопровода, расположенного в районе бульвара Южный, д. 2, внутренним диаметром до 300 мм включительно от точки подключения к существующим канализационным линиям </w:t>
            </w:r>
            <w:r w:rsidR="006B1094" w:rsidRPr="006B1094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>в 290 метрах от поворотного канализационного колодца К-11(лож) в сторону м/р-на "Юг</w:t>
            </w:r>
            <w:r w:rsidR="006B1094" w:rsidRPr="006B1094">
              <w:rPr>
                <w:rFonts w:ascii="Arial" w:eastAsia="SimSun" w:hAnsi="Arial" w:cs="Arial"/>
                <w:color w:val="222222"/>
                <w:sz w:val="20"/>
                <w:szCs w:val="20"/>
                <w:shd w:val="clear" w:color="auto" w:fill="FFFFFF"/>
              </w:rPr>
              <w:t>"</w:t>
            </w:r>
            <w:r w:rsidR="006B1094" w:rsidRPr="006B1094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 xml:space="preserve"> (левый трубопровод)</w:t>
            </w:r>
            <w:r w:rsidR="006B1094" w:rsidRPr="006B1094">
              <w:rPr>
                <w:rFonts w:ascii="Times New Roman" w:hAnsi="Times New Roman"/>
                <w:sz w:val="20"/>
                <w:szCs w:val="20"/>
              </w:rPr>
              <w:t>, в составе напорного канализационного коллектора с кадастровым номером 52:18:0000000:14852</w:t>
            </w:r>
            <w:r w:rsidR="00D4492D" w:rsidRPr="006B1094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266BF7" w:rsidRPr="000A04A6" w:rsidTr="009A2217"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266BF7" w:rsidRPr="000A04A6" w:rsidRDefault="00266BF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Начальная (максимальная) цена контракта </w:t>
            </w:r>
            <w:r w:rsidR="002A4182" w:rsidRPr="000A04A6">
              <w:rPr>
                <w:rFonts w:ascii="Times New Roman" w:hAnsi="Times New Roman"/>
                <w:sz w:val="20"/>
                <w:szCs w:val="20"/>
              </w:rPr>
              <w:t>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5351" w:type="dxa"/>
          </w:tcPr>
          <w:p w:rsidR="00087A49" w:rsidRPr="000A04A6" w:rsidRDefault="00BC2973" w:rsidP="006B109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договора: </w:t>
            </w:r>
            <w:r w:rsidR="00912B54" w:rsidRPr="000A04A6">
              <w:rPr>
                <w:rFonts w:ascii="Times New Roman" w:hAnsi="Times New Roman"/>
                <w:sz w:val="20"/>
                <w:szCs w:val="20"/>
              </w:rPr>
              <w:t xml:space="preserve">начальная (максимальная) цена договора </w:t>
            </w:r>
            <w:r w:rsidR="006B1094">
              <w:rPr>
                <w:rFonts w:ascii="Times New Roman" w:hAnsi="Times New Roman"/>
                <w:sz w:val="20"/>
                <w:szCs w:val="20"/>
              </w:rPr>
              <w:t>169 850</w:t>
            </w:r>
            <w:r w:rsidR="00D4492D">
              <w:rPr>
                <w:rFonts w:ascii="Times New Roman" w:hAnsi="Times New Roman"/>
                <w:sz w:val="20"/>
                <w:szCs w:val="20"/>
              </w:rPr>
              <w:t>,</w:t>
            </w:r>
            <w:r w:rsidR="003E519F" w:rsidRPr="003E519F">
              <w:rPr>
                <w:rFonts w:ascii="Times New Roman" w:hAnsi="Times New Roman"/>
                <w:sz w:val="20"/>
                <w:szCs w:val="20"/>
              </w:rPr>
              <w:t xml:space="preserve">00 </w:t>
            </w:r>
            <w:r w:rsidR="003E519F">
              <w:rPr>
                <w:rFonts w:ascii="Times New Roman" w:hAnsi="Times New Roman"/>
                <w:sz w:val="20"/>
                <w:szCs w:val="20"/>
              </w:rPr>
              <w:t>рублей</w:t>
            </w:r>
            <w:r w:rsidR="00877AED" w:rsidRPr="000A04A6">
              <w:rPr>
                <w:rFonts w:ascii="Times New Roman" w:hAnsi="Times New Roman"/>
                <w:sz w:val="20"/>
                <w:szCs w:val="20"/>
              </w:rPr>
              <w:t>, 00 копеек в т.ч. НД</w:t>
            </w:r>
            <w:bookmarkStart w:id="0" w:name="_GoBack"/>
            <w:bookmarkEnd w:id="0"/>
            <w:r w:rsidR="00877AED" w:rsidRPr="000A04A6">
              <w:rPr>
                <w:rFonts w:ascii="Times New Roman" w:hAnsi="Times New Roman"/>
                <w:sz w:val="20"/>
                <w:szCs w:val="20"/>
              </w:rPr>
              <w:t>С 20%.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Срок, место и порядок предоставления документации о закупке, размер, порядок и сроки внесения платы, взимаемой заказчиком за предоставление документации, если такая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lastRenderedPageBreak/>
              <w:t>плата установлена заказчиком, за исключением случаев предоставления документации о закупке в форме электронного документа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lastRenderedPageBreak/>
              <w:t>Н</w:t>
            </w:r>
            <w:r w:rsidR="00B57CE9" w:rsidRPr="000A04A6">
              <w:rPr>
                <w:rFonts w:ascii="Times New Roman" w:hAnsi="Times New Roman"/>
                <w:sz w:val="20"/>
                <w:szCs w:val="20"/>
              </w:rPr>
              <w:t>е предоставляется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3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Порядок, дата начала, дата и время окончания срока подачи заявок на участие в закупке (этапах конкурентной закупки)</w:t>
            </w:r>
          </w:p>
        </w:tc>
        <w:tc>
          <w:tcPr>
            <w:tcW w:w="535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Заявки на участие в закупке </w:t>
            </w:r>
            <w:r w:rsidR="0083102A" w:rsidRPr="000A04A6">
              <w:rPr>
                <w:rFonts w:ascii="Times New Roman" w:hAnsi="Times New Roman"/>
                <w:sz w:val="20"/>
                <w:szCs w:val="20"/>
              </w:rPr>
              <w:t>не принимаются в связи с закупкой у единственного поставщика.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Место предоставления документации</w:t>
            </w:r>
          </w:p>
        </w:tc>
        <w:tc>
          <w:tcPr>
            <w:tcW w:w="5351" w:type="dxa"/>
          </w:tcPr>
          <w:p w:rsidR="00BC2973" w:rsidRPr="000A04A6" w:rsidRDefault="00AF6795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www.zakupki.gov.ru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5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Содержание документации</w:t>
            </w:r>
          </w:p>
        </w:tc>
        <w:tc>
          <w:tcPr>
            <w:tcW w:w="5351" w:type="dxa"/>
          </w:tcPr>
          <w:p w:rsidR="00BC2973" w:rsidRPr="000A04A6" w:rsidRDefault="00BC2973" w:rsidP="004369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Документация разработана в соответствии с Федеральным законом от 18.07.2011 N 223-ФЗ</w:t>
            </w:r>
            <w:r w:rsidRPr="000A04A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«О закупках товаров, работ, услуг отдельными видами юридических лиц», Положением о закупке товаров, работ, услуг для нужд ООО «КСК», утверждённое решением внеочередного общего собрания ООО «КСК» (</w:t>
            </w:r>
            <w:r w:rsidR="003F3BBA" w:rsidRPr="000A04A6">
              <w:rPr>
                <w:rFonts w:ascii="Times New Roman" w:hAnsi="Times New Roman"/>
                <w:sz w:val="20"/>
                <w:szCs w:val="20"/>
              </w:rPr>
              <w:t>Протокол № 4 от 17.12.2024 года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), планом закупок на 2020-2026г, утверждённым решением единоличного исполнительного органа ООО «КСК». Содержание документации соответствует вышеуказанным нормативным документам.</w:t>
            </w:r>
          </w:p>
        </w:tc>
      </w:tr>
      <w:tr w:rsidR="00BC2973" w:rsidRPr="000A04A6" w:rsidTr="009A2217">
        <w:trPr>
          <w:trHeight w:hRule="exact" w:val="529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6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Дата подведения итогов: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7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Место рассмотрения заявок на участие в запросе предложений: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452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8</w:t>
            </w:r>
            <w:r w:rsidR="0043695F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2"/>
              <w:keepNext w:val="0"/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0"/>
                <w:szCs w:val="20"/>
              </w:rPr>
            </w:pPr>
            <w:r w:rsidRPr="000A04A6"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0"/>
                <w:szCs w:val="20"/>
              </w:rPr>
              <w:t>Критерии оценки заявок, их содержание и значимость.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Не применяются. </w:t>
            </w:r>
          </w:p>
        </w:tc>
      </w:tr>
      <w:tr w:rsidR="00BC2973" w:rsidRPr="000A04A6" w:rsidTr="009A2217">
        <w:trPr>
          <w:trHeight w:val="560"/>
        </w:trPr>
        <w:tc>
          <w:tcPr>
            <w:tcW w:w="0" w:type="auto"/>
            <w:shd w:val="clear" w:color="auto" w:fill="auto"/>
          </w:tcPr>
          <w:p w:rsidR="00BC2973" w:rsidRPr="000A04A6" w:rsidRDefault="000A403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19</w:t>
            </w:r>
            <w:r w:rsidR="00BC2973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Порядок оценки заявок.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525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0.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Срок направления контракта победителю по результатам подведения итогов</w:t>
            </w:r>
          </w:p>
        </w:tc>
        <w:tc>
          <w:tcPr>
            <w:tcW w:w="5351" w:type="dxa"/>
          </w:tcPr>
          <w:p w:rsidR="00BC2973" w:rsidRPr="000A04A6" w:rsidRDefault="00BC2973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В течение двух рабочих дней с момента подписания протокола комиссией.</w:t>
            </w:r>
          </w:p>
        </w:tc>
      </w:tr>
      <w:tr w:rsidR="00BC2973" w:rsidRPr="000A04A6" w:rsidTr="009A2217">
        <w:trPr>
          <w:trHeight w:val="561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Срок, в течение которого победитель должен подписать проект контракта и направить его заказчику</w:t>
            </w:r>
          </w:p>
        </w:tc>
        <w:tc>
          <w:tcPr>
            <w:tcW w:w="5351" w:type="dxa"/>
          </w:tcPr>
          <w:p w:rsidR="00BC2973" w:rsidRPr="000A04A6" w:rsidRDefault="00BC2973" w:rsidP="004456F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В течение двадцати дней с даты  размещения в единой информационной системе итогового протокола</w:t>
            </w:r>
            <w:r w:rsidR="004456F5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1115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Требования к качеству, техническим характеристикам работ, услуг, к их безопасности,  к результатам работы и иные требования, связанные с определением соответствия выполняемой работы, оказываемой услуги потребностям Заказчика.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В соответствии с закупочной документацией</w:t>
            </w:r>
          </w:p>
        </w:tc>
      </w:tr>
      <w:tr w:rsidR="00BC2973" w:rsidRPr="000A04A6" w:rsidTr="009A2217">
        <w:trPr>
          <w:trHeight w:val="660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3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Требования к содержанию, форме, оформлению и составу заявки на участие в запросе предложений.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527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0A403F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Место выполнения работы</w:t>
            </w:r>
            <w:r w:rsidR="00BC2973" w:rsidRPr="000A04A6">
              <w:rPr>
                <w:sz w:val="20"/>
                <w:szCs w:val="20"/>
              </w:rPr>
              <w:t>.</w:t>
            </w:r>
          </w:p>
        </w:tc>
        <w:tc>
          <w:tcPr>
            <w:tcW w:w="5351" w:type="dxa"/>
          </w:tcPr>
          <w:p w:rsidR="00BC2973" w:rsidRPr="000A04A6" w:rsidRDefault="006D3AD5" w:rsidP="006B1094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Место 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выполнения работ выполнения работ</w:t>
            </w:r>
            <w:r w:rsidR="007E5E14" w:rsidRPr="000A04A6">
              <w:rPr>
                <w:rFonts w:ascii="Times New Roman" w:hAnsi="Times New Roman"/>
                <w:sz w:val="20"/>
                <w:szCs w:val="20"/>
              </w:rPr>
              <w:t>:</w:t>
            </w:r>
            <w:r w:rsidR="007E5E14" w:rsidRPr="000A04A6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6B1094" w:rsidRPr="006B1094">
              <w:rPr>
                <w:rFonts w:ascii="Times New Roman" w:hAnsi="Times New Roman"/>
                <w:sz w:val="20"/>
                <w:szCs w:val="20"/>
              </w:rPr>
              <w:t xml:space="preserve">на участке напорного канализационного трубопровода, расположенного в районе бульвара Южный, д. 2, внутренним диаметром до 300 мм включительно от точки подключения к существующим канализационным линиям </w:t>
            </w:r>
            <w:r w:rsidR="006B1094" w:rsidRPr="006B1094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>в 290 метрах от поворотного канализационного колодца К-11(лож) в сторону м/р-на "Юг</w:t>
            </w:r>
            <w:r w:rsidR="006B1094" w:rsidRPr="006B1094">
              <w:rPr>
                <w:rFonts w:ascii="Arial" w:eastAsia="SimSun" w:hAnsi="Arial" w:cs="Arial"/>
                <w:color w:val="222222"/>
                <w:sz w:val="20"/>
                <w:szCs w:val="20"/>
                <w:shd w:val="clear" w:color="auto" w:fill="FFFFFF"/>
              </w:rPr>
              <w:t>"</w:t>
            </w:r>
            <w:r w:rsidR="006B1094" w:rsidRPr="006B1094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 xml:space="preserve"> (левый трубопровод)</w:t>
            </w:r>
            <w:r w:rsidR="006B1094" w:rsidRPr="006B1094">
              <w:rPr>
                <w:rFonts w:ascii="Times New Roman" w:hAnsi="Times New Roman"/>
                <w:sz w:val="20"/>
                <w:szCs w:val="20"/>
              </w:rPr>
              <w:t>, в составе напорного канализационного коллектора с кадастровым номером 52:18:0000000:14852</w:t>
            </w:r>
          </w:p>
        </w:tc>
      </w:tr>
      <w:tr w:rsidR="006D3AD5" w:rsidRPr="000A04A6" w:rsidTr="009A2217">
        <w:trPr>
          <w:trHeight w:val="561"/>
        </w:trPr>
        <w:tc>
          <w:tcPr>
            <w:tcW w:w="0" w:type="auto"/>
            <w:shd w:val="clear" w:color="auto" w:fill="auto"/>
          </w:tcPr>
          <w:p w:rsidR="006D3AD5" w:rsidRPr="000A04A6" w:rsidRDefault="0043695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25</w:t>
            </w:r>
            <w:r w:rsidR="006D3AD5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6D3AD5" w:rsidRPr="000A04A6" w:rsidRDefault="006D3AD5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Форма, сроки и порядок оплаты товара, работы, услуги.</w:t>
            </w:r>
          </w:p>
        </w:tc>
        <w:tc>
          <w:tcPr>
            <w:tcW w:w="5351" w:type="dxa"/>
          </w:tcPr>
          <w:p w:rsidR="006D3AD5" w:rsidRPr="000A04A6" w:rsidRDefault="0067453B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определяются в договоре 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подряда</w:t>
            </w:r>
          </w:p>
        </w:tc>
      </w:tr>
      <w:tr w:rsidR="006D3AD5" w:rsidRPr="000A04A6" w:rsidTr="009A2217">
        <w:trPr>
          <w:trHeight w:val="780"/>
        </w:trPr>
        <w:tc>
          <w:tcPr>
            <w:tcW w:w="0" w:type="auto"/>
            <w:shd w:val="clear" w:color="auto" w:fill="auto"/>
          </w:tcPr>
          <w:p w:rsidR="006D3AD5" w:rsidRPr="000A04A6" w:rsidRDefault="006D3AD5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43695F" w:rsidRPr="000A04A6">
              <w:rPr>
                <w:rFonts w:ascii="Times New Roman" w:hAnsi="Times New Roman"/>
                <w:sz w:val="20"/>
                <w:szCs w:val="20"/>
              </w:rPr>
              <w:t>6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6D3AD5" w:rsidRPr="000A04A6" w:rsidRDefault="006D3AD5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Порядок формирования цены договора.</w:t>
            </w:r>
          </w:p>
        </w:tc>
        <w:tc>
          <w:tcPr>
            <w:tcW w:w="5351" w:type="dxa"/>
          </w:tcPr>
          <w:p w:rsidR="006D3AD5" w:rsidRPr="000A04A6" w:rsidRDefault="006D3AD5" w:rsidP="0043695F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pacing w:val="-8"/>
                <w:sz w:val="20"/>
                <w:szCs w:val="20"/>
              </w:rPr>
              <w:t>Начальная (максимальная) цена договора определена на основании анализа рынка цен товаров, работ, услуг на аналогичные услуги.</w:t>
            </w:r>
          </w:p>
        </w:tc>
      </w:tr>
      <w:tr w:rsidR="006D3AD5" w:rsidRPr="000A04A6" w:rsidTr="009A2217">
        <w:trPr>
          <w:trHeight w:val="555"/>
        </w:trPr>
        <w:tc>
          <w:tcPr>
            <w:tcW w:w="0" w:type="auto"/>
            <w:shd w:val="clear" w:color="auto" w:fill="auto"/>
          </w:tcPr>
          <w:p w:rsidR="006D3AD5" w:rsidRPr="000A04A6" w:rsidRDefault="0043695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27</w:t>
            </w:r>
            <w:r w:rsidR="006D3AD5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6D3AD5" w:rsidRPr="000A04A6" w:rsidRDefault="006D3AD5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Требования к участникам запроса предложений и перечень документов, представляемых участниками запроса предложений для подтверждения их соответствия установленным требованиям.</w:t>
            </w:r>
          </w:p>
        </w:tc>
        <w:tc>
          <w:tcPr>
            <w:tcW w:w="5351" w:type="dxa"/>
          </w:tcPr>
          <w:p w:rsidR="006D3AD5" w:rsidRPr="000A04A6" w:rsidRDefault="006D3AD5" w:rsidP="0043695F">
            <w:pPr>
              <w:spacing w:after="0" w:line="240" w:lineRule="auto"/>
              <w:jc w:val="both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pacing w:val="-8"/>
                <w:sz w:val="20"/>
                <w:szCs w:val="20"/>
              </w:rPr>
              <w:t>В соответствии с документацией о закупке.</w:t>
            </w:r>
          </w:p>
        </w:tc>
      </w:tr>
    </w:tbl>
    <w:p w:rsidR="0043695F" w:rsidRDefault="0043695F">
      <w:pPr>
        <w:rPr>
          <w:rFonts w:ascii="Times New Roman" w:hAnsi="Times New Roman"/>
        </w:rPr>
      </w:pPr>
    </w:p>
    <w:p w:rsidR="00C037C9" w:rsidRPr="00BC2973" w:rsidRDefault="00266BF7">
      <w:pPr>
        <w:rPr>
          <w:rFonts w:ascii="Times New Roman" w:hAnsi="Times New Roman"/>
        </w:rPr>
      </w:pPr>
      <w:r w:rsidRPr="0043695F">
        <w:rPr>
          <w:rFonts w:ascii="Times New Roman" w:hAnsi="Times New Roman"/>
        </w:rPr>
        <w:t>Директор ООО «</w:t>
      </w:r>
      <w:r w:rsidR="00DD48D3" w:rsidRPr="0043695F">
        <w:rPr>
          <w:rFonts w:ascii="Times New Roman" w:hAnsi="Times New Roman"/>
        </w:rPr>
        <w:t>КСК</w:t>
      </w:r>
      <w:r w:rsidRPr="0043695F">
        <w:rPr>
          <w:rFonts w:ascii="Times New Roman" w:hAnsi="Times New Roman"/>
        </w:rPr>
        <w:t xml:space="preserve">» </w:t>
      </w:r>
      <w:r w:rsidR="003E300E" w:rsidRPr="0043695F">
        <w:rPr>
          <w:rFonts w:ascii="Times New Roman" w:hAnsi="Times New Roman"/>
        </w:rPr>
        <w:t>В.В. Пичугин</w:t>
      </w:r>
      <w:r w:rsidRPr="0043695F">
        <w:rPr>
          <w:rFonts w:ascii="Times New Roman" w:hAnsi="Times New Roman"/>
        </w:rPr>
        <w:t xml:space="preserve">    ____________________</w:t>
      </w:r>
    </w:p>
    <w:sectPr w:rsidR="00C037C9" w:rsidRPr="00BC2973" w:rsidSect="00C133FF">
      <w:pgSz w:w="11906" w:h="16838"/>
      <w:pgMar w:top="567" w:right="425" w:bottom="34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40E" w:rsidRDefault="002D040E" w:rsidP="00266BF7">
      <w:pPr>
        <w:spacing w:after="0" w:line="240" w:lineRule="auto"/>
      </w:pPr>
      <w:r>
        <w:separator/>
      </w:r>
    </w:p>
  </w:endnote>
  <w:endnote w:type="continuationSeparator" w:id="0">
    <w:p w:rsidR="002D040E" w:rsidRDefault="002D040E" w:rsidP="00266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40E" w:rsidRDefault="002D040E" w:rsidP="00266BF7">
      <w:pPr>
        <w:spacing w:after="0" w:line="240" w:lineRule="auto"/>
      </w:pPr>
      <w:r>
        <w:separator/>
      </w:r>
    </w:p>
  </w:footnote>
  <w:footnote w:type="continuationSeparator" w:id="0">
    <w:p w:rsidR="002D040E" w:rsidRDefault="002D040E" w:rsidP="00266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4BED1669"/>
    <w:multiLevelType w:val="multilevel"/>
    <w:tmpl w:val="FC840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10" w:hanging="40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  <w:b/>
      </w:rPr>
    </w:lvl>
  </w:abstractNum>
  <w:abstractNum w:abstractNumId="2" w15:restartNumberingAfterBreak="0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BF7"/>
    <w:rsid w:val="0000003F"/>
    <w:rsid w:val="00000778"/>
    <w:rsid w:val="000007F6"/>
    <w:rsid w:val="0000196C"/>
    <w:rsid w:val="00002176"/>
    <w:rsid w:val="00003254"/>
    <w:rsid w:val="0000327B"/>
    <w:rsid w:val="0000419D"/>
    <w:rsid w:val="00004DE9"/>
    <w:rsid w:val="00006F2A"/>
    <w:rsid w:val="00007D0B"/>
    <w:rsid w:val="000100E2"/>
    <w:rsid w:val="0001023D"/>
    <w:rsid w:val="000106BB"/>
    <w:rsid w:val="00014E1A"/>
    <w:rsid w:val="00015E57"/>
    <w:rsid w:val="00016E0D"/>
    <w:rsid w:val="00017319"/>
    <w:rsid w:val="0001736D"/>
    <w:rsid w:val="000177E6"/>
    <w:rsid w:val="00020795"/>
    <w:rsid w:val="000227F5"/>
    <w:rsid w:val="0002495B"/>
    <w:rsid w:val="000250C8"/>
    <w:rsid w:val="0002551D"/>
    <w:rsid w:val="0002553F"/>
    <w:rsid w:val="00025ED5"/>
    <w:rsid w:val="000266C5"/>
    <w:rsid w:val="00026A46"/>
    <w:rsid w:val="00027D57"/>
    <w:rsid w:val="0003021D"/>
    <w:rsid w:val="00031756"/>
    <w:rsid w:val="00031F99"/>
    <w:rsid w:val="000324C3"/>
    <w:rsid w:val="00032954"/>
    <w:rsid w:val="00033210"/>
    <w:rsid w:val="000354B9"/>
    <w:rsid w:val="00035E9B"/>
    <w:rsid w:val="00036BCF"/>
    <w:rsid w:val="00036CCA"/>
    <w:rsid w:val="00036F70"/>
    <w:rsid w:val="0003745B"/>
    <w:rsid w:val="00037D51"/>
    <w:rsid w:val="00040302"/>
    <w:rsid w:val="000405A3"/>
    <w:rsid w:val="000421F0"/>
    <w:rsid w:val="00042823"/>
    <w:rsid w:val="000432CF"/>
    <w:rsid w:val="00043A4F"/>
    <w:rsid w:val="00043AF7"/>
    <w:rsid w:val="00045219"/>
    <w:rsid w:val="00046EBF"/>
    <w:rsid w:val="00047347"/>
    <w:rsid w:val="00050289"/>
    <w:rsid w:val="0005028A"/>
    <w:rsid w:val="0005141C"/>
    <w:rsid w:val="000519E6"/>
    <w:rsid w:val="000530B6"/>
    <w:rsid w:val="00053950"/>
    <w:rsid w:val="00053BD8"/>
    <w:rsid w:val="00054CED"/>
    <w:rsid w:val="00054F12"/>
    <w:rsid w:val="000555DF"/>
    <w:rsid w:val="00055706"/>
    <w:rsid w:val="000557FD"/>
    <w:rsid w:val="00056714"/>
    <w:rsid w:val="00056939"/>
    <w:rsid w:val="00056F02"/>
    <w:rsid w:val="00057D92"/>
    <w:rsid w:val="000610FF"/>
    <w:rsid w:val="0006164A"/>
    <w:rsid w:val="00062E2E"/>
    <w:rsid w:val="0006588F"/>
    <w:rsid w:val="0006689F"/>
    <w:rsid w:val="000673BD"/>
    <w:rsid w:val="00070FEB"/>
    <w:rsid w:val="000710F9"/>
    <w:rsid w:val="000714F7"/>
    <w:rsid w:val="00071F3F"/>
    <w:rsid w:val="00071F82"/>
    <w:rsid w:val="000722E9"/>
    <w:rsid w:val="00077B3F"/>
    <w:rsid w:val="00077E78"/>
    <w:rsid w:val="000800A4"/>
    <w:rsid w:val="000802E0"/>
    <w:rsid w:val="00080568"/>
    <w:rsid w:val="00080669"/>
    <w:rsid w:val="00080CB2"/>
    <w:rsid w:val="00081E70"/>
    <w:rsid w:val="0008277B"/>
    <w:rsid w:val="0008332A"/>
    <w:rsid w:val="00084B30"/>
    <w:rsid w:val="00084C3F"/>
    <w:rsid w:val="000858ED"/>
    <w:rsid w:val="00085AC7"/>
    <w:rsid w:val="00086E00"/>
    <w:rsid w:val="00087A49"/>
    <w:rsid w:val="0009211B"/>
    <w:rsid w:val="000937F0"/>
    <w:rsid w:val="00093929"/>
    <w:rsid w:val="00094077"/>
    <w:rsid w:val="00094595"/>
    <w:rsid w:val="00094992"/>
    <w:rsid w:val="00096153"/>
    <w:rsid w:val="00097C74"/>
    <w:rsid w:val="000A04A6"/>
    <w:rsid w:val="000A156A"/>
    <w:rsid w:val="000A1A93"/>
    <w:rsid w:val="000A403F"/>
    <w:rsid w:val="000A4631"/>
    <w:rsid w:val="000A709E"/>
    <w:rsid w:val="000B05F0"/>
    <w:rsid w:val="000B07E6"/>
    <w:rsid w:val="000B0C6A"/>
    <w:rsid w:val="000B262A"/>
    <w:rsid w:val="000B2F48"/>
    <w:rsid w:val="000B4375"/>
    <w:rsid w:val="000B4AF9"/>
    <w:rsid w:val="000B4FCC"/>
    <w:rsid w:val="000B779C"/>
    <w:rsid w:val="000C0A43"/>
    <w:rsid w:val="000C14FB"/>
    <w:rsid w:val="000C17D7"/>
    <w:rsid w:val="000C1C21"/>
    <w:rsid w:val="000C264F"/>
    <w:rsid w:val="000C26C0"/>
    <w:rsid w:val="000C30BE"/>
    <w:rsid w:val="000C6466"/>
    <w:rsid w:val="000C72F4"/>
    <w:rsid w:val="000C743E"/>
    <w:rsid w:val="000C77CC"/>
    <w:rsid w:val="000C7C1B"/>
    <w:rsid w:val="000D093D"/>
    <w:rsid w:val="000D28EA"/>
    <w:rsid w:val="000D2CE4"/>
    <w:rsid w:val="000D2D6A"/>
    <w:rsid w:val="000D2F63"/>
    <w:rsid w:val="000D432D"/>
    <w:rsid w:val="000D5894"/>
    <w:rsid w:val="000D70F5"/>
    <w:rsid w:val="000D7BE4"/>
    <w:rsid w:val="000E0036"/>
    <w:rsid w:val="000E0752"/>
    <w:rsid w:val="000E13D7"/>
    <w:rsid w:val="000E348B"/>
    <w:rsid w:val="000E4356"/>
    <w:rsid w:val="000E5593"/>
    <w:rsid w:val="000E6A76"/>
    <w:rsid w:val="000E6D7E"/>
    <w:rsid w:val="000E76DA"/>
    <w:rsid w:val="000E76E7"/>
    <w:rsid w:val="000E7C28"/>
    <w:rsid w:val="000F088B"/>
    <w:rsid w:val="000F15CE"/>
    <w:rsid w:val="000F1C82"/>
    <w:rsid w:val="000F2F9D"/>
    <w:rsid w:val="000F3936"/>
    <w:rsid w:val="000F3E97"/>
    <w:rsid w:val="000F7376"/>
    <w:rsid w:val="000F7996"/>
    <w:rsid w:val="001014C7"/>
    <w:rsid w:val="00101517"/>
    <w:rsid w:val="00103E59"/>
    <w:rsid w:val="001040A1"/>
    <w:rsid w:val="001059A2"/>
    <w:rsid w:val="00105AA2"/>
    <w:rsid w:val="00105C2C"/>
    <w:rsid w:val="0010675F"/>
    <w:rsid w:val="00107604"/>
    <w:rsid w:val="00107AAE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6AE1"/>
    <w:rsid w:val="00117133"/>
    <w:rsid w:val="00117802"/>
    <w:rsid w:val="001205F3"/>
    <w:rsid w:val="001205FE"/>
    <w:rsid w:val="0012258A"/>
    <w:rsid w:val="00122EAB"/>
    <w:rsid w:val="0012449C"/>
    <w:rsid w:val="00126E70"/>
    <w:rsid w:val="00130346"/>
    <w:rsid w:val="001309E6"/>
    <w:rsid w:val="00130D6F"/>
    <w:rsid w:val="00132337"/>
    <w:rsid w:val="00132B97"/>
    <w:rsid w:val="00134DCA"/>
    <w:rsid w:val="00135BC9"/>
    <w:rsid w:val="001369ED"/>
    <w:rsid w:val="00137091"/>
    <w:rsid w:val="001404F4"/>
    <w:rsid w:val="00140D3D"/>
    <w:rsid w:val="00141963"/>
    <w:rsid w:val="00142FDD"/>
    <w:rsid w:val="001443A5"/>
    <w:rsid w:val="00144854"/>
    <w:rsid w:val="00146841"/>
    <w:rsid w:val="00146F26"/>
    <w:rsid w:val="001475EA"/>
    <w:rsid w:val="00147C8B"/>
    <w:rsid w:val="00147F82"/>
    <w:rsid w:val="0015069F"/>
    <w:rsid w:val="00150993"/>
    <w:rsid w:val="0015183E"/>
    <w:rsid w:val="00152037"/>
    <w:rsid w:val="00153786"/>
    <w:rsid w:val="00155147"/>
    <w:rsid w:val="0016218B"/>
    <w:rsid w:val="00162F58"/>
    <w:rsid w:val="001644F1"/>
    <w:rsid w:val="001649F4"/>
    <w:rsid w:val="00164CE0"/>
    <w:rsid w:val="00165246"/>
    <w:rsid w:val="00167826"/>
    <w:rsid w:val="00171221"/>
    <w:rsid w:val="00171B43"/>
    <w:rsid w:val="00172102"/>
    <w:rsid w:val="00172250"/>
    <w:rsid w:val="00173351"/>
    <w:rsid w:val="001738A1"/>
    <w:rsid w:val="00173F5D"/>
    <w:rsid w:val="001740E3"/>
    <w:rsid w:val="001748A2"/>
    <w:rsid w:val="001751E4"/>
    <w:rsid w:val="00175C34"/>
    <w:rsid w:val="00176696"/>
    <w:rsid w:val="0017689A"/>
    <w:rsid w:val="00176F9F"/>
    <w:rsid w:val="00177385"/>
    <w:rsid w:val="00182822"/>
    <w:rsid w:val="00182CBF"/>
    <w:rsid w:val="00183947"/>
    <w:rsid w:val="001840F8"/>
    <w:rsid w:val="00184D73"/>
    <w:rsid w:val="00185560"/>
    <w:rsid w:val="001857F8"/>
    <w:rsid w:val="00185E4E"/>
    <w:rsid w:val="00186315"/>
    <w:rsid w:val="00187D7F"/>
    <w:rsid w:val="00190932"/>
    <w:rsid w:val="00190C5E"/>
    <w:rsid w:val="00190DB6"/>
    <w:rsid w:val="00191355"/>
    <w:rsid w:val="0019204F"/>
    <w:rsid w:val="00193336"/>
    <w:rsid w:val="001942E6"/>
    <w:rsid w:val="001A062F"/>
    <w:rsid w:val="001A0680"/>
    <w:rsid w:val="001A27FF"/>
    <w:rsid w:val="001A2BFA"/>
    <w:rsid w:val="001A64A1"/>
    <w:rsid w:val="001A6931"/>
    <w:rsid w:val="001A6B03"/>
    <w:rsid w:val="001A773A"/>
    <w:rsid w:val="001A7C1A"/>
    <w:rsid w:val="001B06B5"/>
    <w:rsid w:val="001B152E"/>
    <w:rsid w:val="001B1A24"/>
    <w:rsid w:val="001B27EC"/>
    <w:rsid w:val="001B561C"/>
    <w:rsid w:val="001B687F"/>
    <w:rsid w:val="001B6C6F"/>
    <w:rsid w:val="001B7615"/>
    <w:rsid w:val="001C00C7"/>
    <w:rsid w:val="001C04DD"/>
    <w:rsid w:val="001C1E9B"/>
    <w:rsid w:val="001C47E7"/>
    <w:rsid w:val="001C6C06"/>
    <w:rsid w:val="001D06B7"/>
    <w:rsid w:val="001D094B"/>
    <w:rsid w:val="001D3587"/>
    <w:rsid w:val="001D38A7"/>
    <w:rsid w:val="001D3A57"/>
    <w:rsid w:val="001D4673"/>
    <w:rsid w:val="001D72FE"/>
    <w:rsid w:val="001E01E2"/>
    <w:rsid w:val="001E0796"/>
    <w:rsid w:val="001E2535"/>
    <w:rsid w:val="001E25AD"/>
    <w:rsid w:val="001E2B20"/>
    <w:rsid w:val="001E2EEC"/>
    <w:rsid w:val="001E3351"/>
    <w:rsid w:val="001E3E6E"/>
    <w:rsid w:val="001E5C7C"/>
    <w:rsid w:val="001E620F"/>
    <w:rsid w:val="001E6458"/>
    <w:rsid w:val="001E705C"/>
    <w:rsid w:val="001E7129"/>
    <w:rsid w:val="001E7DE3"/>
    <w:rsid w:val="001F06E5"/>
    <w:rsid w:val="001F0BDB"/>
    <w:rsid w:val="001F0D8F"/>
    <w:rsid w:val="001F1DFD"/>
    <w:rsid w:val="001F2356"/>
    <w:rsid w:val="001F262E"/>
    <w:rsid w:val="001F32A6"/>
    <w:rsid w:val="001F4CA3"/>
    <w:rsid w:val="001F5406"/>
    <w:rsid w:val="001F5DF5"/>
    <w:rsid w:val="001F6134"/>
    <w:rsid w:val="001F6946"/>
    <w:rsid w:val="001F7E4D"/>
    <w:rsid w:val="002010C5"/>
    <w:rsid w:val="0020161C"/>
    <w:rsid w:val="00204022"/>
    <w:rsid w:val="00204807"/>
    <w:rsid w:val="00204EBB"/>
    <w:rsid w:val="002051F4"/>
    <w:rsid w:val="00205B6F"/>
    <w:rsid w:val="002060D4"/>
    <w:rsid w:val="00206296"/>
    <w:rsid w:val="00207AA8"/>
    <w:rsid w:val="00207B4D"/>
    <w:rsid w:val="00207C1A"/>
    <w:rsid w:val="00210A08"/>
    <w:rsid w:val="00210F1A"/>
    <w:rsid w:val="002120EE"/>
    <w:rsid w:val="00212AB5"/>
    <w:rsid w:val="00212E53"/>
    <w:rsid w:val="0021356A"/>
    <w:rsid w:val="002138DD"/>
    <w:rsid w:val="00213A85"/>
    <w:rsid w:val="002145F6"/>
    <w:rsid w:val="0021625F"/>
    <w:rsid w:val="0021634C"/>
    <w:rsid w:val="002165F8"/>
    <w:rsid w:val="00216E73"/>
    <w:rsid w:val="0022073E"/>
    <w:rsid w:val="00220AD8"/>
    <w:rsid w:val="002211CB"/>
    <w:rsid w:val="0022143C"/>
    <w:rsid w:val="00222B67"/>
    <w:rsid w:val="00225CC7"/>
    <w:rsid w:val="00225F7B"/>
    <w:rsid w:val="0022727A"/>
    <w:rsid w:val="002279A4"/>
    <w:rsid w:val="00231DC8"/>
    <w:rsid w:val="002324F2"/>
    <w:rsid w:val="00233FD1"/>
    <w:rsid w:val="0023402B"/>
    <w:rsid w:val="00234BF2"/>
    <w:rsid w:val="002353CA"/>
    <w:rsid w:val="00235E31"/>
    <w:rsid w:val="0023753B"/>
    <w:rsid w:val="00237BCC"/>
    <w:rsid w:val="00237F1A"/>
    <w:rsid w:val="00237FB8"/>
    <w:rsid w:val="0024070E"/>
    <w:rsid w:val="002407D9"/>
    <w:rsid w:val="00241FEB"/>
    <w:rsid w:val="002448B8"/>
    <w:rsid w:val="00245ED0"/>
    <w:rsid w:val="002468E8"/>
    <w:rsid w:val="00246D56"/>
    <w:rsid w:val="002500FF"/>
    <w:rsid w:val="0025026D"/>
    <w:rsid w:val="0025114A"/>
    <w:rsid w:val="00251469"/>
    <w:rsid w:val="0025153E"/>
    <w:rsid w:val="002529E6"/>
    <w:rsid w:val="00253199"/>
    <w:rsid w:val="00253E25"/>
    <w:rsid w:val="00254098"/>
    <w:rsid w:val="002546CF"/>
    <w:rsid w:val="00261133"/>
    <w:rsid w:val="00261787"/>
    <w:rsid w:val="002619E6"/>
    <w:rsid w:val="00262521"/>
    <w:rsid w:val="0026485C"/>
    <w:rsid w:val="0026524E"/>
    <w:rsid w:val="00265279"/>
    <w:rsid w:val="002661D6"/>
    <w:rsid w:val="00266BF7"/>
    <w:rsid w:val="002670FA"/>
    <w:rsid w:val="00267A18"/>
    <w:rsid w:val="002707B9"/>
    <w:rsid w:val="00270A2E"/>
    <w:rsid w:val="00271E4C"/>
    <w:rsid w:val="00272233"/>
    <w:rsid w:val="00272B70"/>
    <w:rsid w:val="0027327C"/>
    <w:rsid w:val="002732B8"/>
    <w:rsid w:val="0027351F"/>
    <w:rsid w:val="00274390"/>
    <w:rsid w:val="002746D7"/>
    <w:rsid w:val="00276180"/>
    <w:rsid w:val="00277902"/>
    <w:rsid w:val="00280430"/>
    <w:rsid w:val="0028095E"/>
    <w:rsid w:val="00281668"/>
    <w:rsid w:val="00281EB0"/>
    <w:rsid w:val="002836F8"/>
    <w:rsid w:val="0028451D"/>
    <w:rsid w:val="00285D78"/>
    <w:rsid w:val="002863C6"/>
    <w:rsid w:val="00291600"/>
    <w:rsid w:val="00291DF8"/>
    <w:rsid w:val="002925FC"/>
    <w:rsid w:val="0029366A"/>
    <w:rsid w:val="00293DA8"/>
    <w:rsid w:val="00294641"/>
    <w:rsid w:val="0029548E"/>
    <w:rsid w:val="00295A0B"/>
    <w:rsid w:val="00297620"/>
    <w:rsid w:val="00297925"/>
    <w:rsid w:val="002A0B5D"/>
    <w:rsid w:val="002A0BA0"/>
    <w:rsid w:val="002A1766"/>
    <w:rsid w:val="002A1DBE"/>
    <w:rsid w:val="002A211A"/>
    <w:rsid w:val="002A2394"/>
    <w:rsid w:val="002A2E4D"/>
    <w:rsid w:val="002A4182"/>
    <w:rsid w:val="002A58A5"/>
    <w:rsid w:val="002A61DC"/>
    <w:rsid w:val="002A62BC"/>
    <w:rsid w:val="002A67EE"/>
    <w:rsid w:val="002A7150"/>
    <w:rsid w:val="002A735B"/>
    <w:rsid w:val="002A7B56"/>
    <w:rsid w:val="002A7E00"/>
    <w:rsid w:val="002B0659"/>
    <w:rsid w:val="002B0EA7"/>
    <w:rsid w:val="002B109B"/>
    <w:rsid w:val="002B138E"/>
    <w:rsid w:val="002B188C"/>
    <w:rsid w:val="002B1960"/>
    <w:rsid w:val="002B1D2D"/>
    <w:rsid w:val="002B1D36"/>
    <w:rsid w:val="002B22A4"/>
    <w:rsid w:val="002B3897"/>
    <w:rsid w:val="002B3B1B"/>
    <w:rsid w:val="002B3B6D"/>
    <w:rsid w:val="002B3E64"/>
    <w:rsid w:val="002B53D2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26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C31"/>
    <w:rsid w:val="002D040E"/>
    <w:rsid w:val="002D1027"/>
    <w:rsid w:val="002D1826"/>
    <w:rsid w:val="002D1DC9"/>
    <w:rsid w:val="002D2463"/>
    <w:rsid w:val="002D4A3E"/>
    <w:rsid w:val="002D4A90"/>
    <w:rsid w:val="002D54B6"/>
    <w:rsid w:val="002D6640"/>
    <w:rsid w:val="002D69BA"/>
    <w:rsid w:val="002D7E4D"/>
    <w:rsid w:val="002E0DAF"/>
    <w:rsid w:val="002E1068"/>
    <w:rsid w:val="002E2BAB"/>
    <w:rsid w:val="002E3DF2"/>
    <w:rsid w:val="002E5420"/>
    <w:rsid w:val="002E5D18"/>
    <w:rsid w:val="002E7A05"/>
    <w:rsid w:val="002E7EE8"/>
    <w:rsid w:val="002F100E"/>
    <w:rsid w:val="002F15C2"/>
    <w:rsid w:val="002F2542"/>
    <w:rsid w:val="002F2ACA"/>
    <w:rsid w:val="002F494C"/>
    <w:rsid w:val="002F512E"/>
    <w:rsid w:val="002F5732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770"/>
    <w:rsid w:val="00311D46"/>
    <w:rsid w:val="00312795"/>
    <w:rsid w:val="003128B1"/>
    <w:rsid w:val="0031372B"/>
    <w:rsid w:val="00313D6C"/>
    <w:rsid w:val="0031432D"/>
    <w:rsid w:val="00314D66"/>
    <w:rsid w:val="00316C03"/>
    <w:rsid w:val="00316CB6"/>
    <w:rsid w:val="00317189"/>
    <w:rsid w:val="003206BD"/>
    <w:rsid w:val="0032152B"/>
    <w:rsid w:val="003219C9"/>
    <w:rsid w:val="00323168"/>
    <w:rsid w:val="00325876"/>
    <w:rsid w:val="00326B09"/>
    <w:rsid w:val="00327141"/>
    <w:rsid w:val="00327812"/>
    <w:rsid w:val="00327883"/>
    <w:rsid w:val="003278CD"/>
    <w:rsid w:val="00330C41"/>
    <w:rsid w:val="00332A34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3B80"/>
    <w:rsid w:val="00343C24"/>
    <w:rsid w:val="00344DD7"/>
    <w:rsid w:val="0034713A"/>
    <w:rsid w:val="003509E6"/>
    <w:rsid w:val="00354BAD"/>
    <w:rsid w:val="00354E94"/>
    <w:rsid w:val="0036007D"/>
    <w:rsid w:val="00360F99"/>
    <w:rsid w:val="0036166E"/>
    <w:rsid w:val="003627AD"/>
    <w:rsid w:val="00362DA1"/>
    <w:rsid w:val="00364555"/>
    <w:rsid w:val="0036456D"/>
    <w:rsid w:val="00364C72"/>
    <w:rsid w:val="00366065"/>
    <w:rsid w:val="00367FCE"/>
    <w:rsid w:val="0037111B"/>
    <w:rsid w:val="003711E3"/>
    <w:rsid w:val="00371357"/>
    <w:rsid w:val="00371441"/>
    <w:rsid w:val="00371CD5"/>
    <w:rsid w:val="00371ED2"/>
    <w:rsid w:val="00372B8E"/>
    <w:rsid w:val="00372C55"/>
    <w:rsid w:val="0037345E"/>
    <w:rsid w:val="00374AA0"/>
    <w:rsid w:val="003805BA"/>
    <w:rsid w:val="00380B3B"/>
    <w:rsid w:val="00380E75"/>
    <w:rsid w:val="00381710"/>
    <w:rsid w:val="00381C2A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B51"/>
    <w:rsid w:val="0039415C"/>
    <w:rsid w:val="00394DD6"/>
    <w:rsid w:val="00395CED"/>
    <w:rsid w:val="003967E5"/>
    <w:rsid w:val="00397525"/>
    <w:rsid w:val="00397FBF"/>
    <w:rsid w:val="003A1674"/>
    <w:rsid w:val="003A1D4D"/>
    <w:rsid w:val="003A2161"/>
    <w:rsid w:val="003A229C"/>
    <w:rsid w:val="003A2D60"/>
    <w:rsid w:val="003A45F6"/>
    <w:rsid w:val="003A4E0E"/>
    <w:rsid w:val="003A56A1"/>
    <w:rsid w:val="003A5C20"/>
    <w:rsid w:val="003A6030"/>
    <w:rsid w:val="003A729A"/>
    <w:rsid w:val="003A76C8"/>
    <w:rsid w:val="003B0BF7"/>
    <w:rsid w:val="003B17DD"/>
    <w:rsid w:val="003B23E5"/>
    <w:rsid w:val="003B2597"/>
    <w:rsid w:val="003B2663"/>
    <w:rsid w:val="003B2838"/>
    <w:rsid w:val="003B4860"/>
    <w:rsid w:val="003B4967"/>
    <w:rsid w:val="003B49FC"/>
    <w:rsid w:val="003B4B9F"/>
    <w:rsid w:val="003B542A"/>
    <w:rsid w:val="003B5C18"/>
    <w:rsid w:val="003B5D77"/>
    <w:rsid w:val="003B5EEE"/>
    <w:rsid w:val="003B735C"/>
    <w:rsid w:val="003B7797"/>
    <w:rsid w:val="003B7882"/>
    <w:rsid w:val="003C0791"/>
    <w:rsid w:val="003C15A7"/>
    <w:rsid w:val="003C1CBA"/>
    <w:rsid w:val="003C2394"/>
    <w:rsid w:val="003C35F9"/>
    <w:rsid w:val="003C4435"/>
    <w:rsid w:val="003C4F5A"/>
    <w:rsid w:val="003C5350"/>
    <w:rsid w:val="003C5E8F"/>
    <w:rsid w:val="003C7129"/>
    <w:rsid w:val="003D079A"/>
    <w:rsid w:val="003D0A96"/>
    <w:rsid w:val="003D0FFA"/>
    <w:rsid w:val="003D120E"/>
    <w:rsid w:val="003D2949"/>
    <w:rsid w:val="003D2A35"/>
    <w:rsid w:val="003D2C82"/>
    <w:rsid w:val="003D30C4"/>
    <w:rsid w:val="003D31BF"/>
    <w:rsid w:val="003D3218"/>
    <w:rsid w:val="003D3333"/>
    <w:rsid w:val="003D39D5"/>
    <w:rsid w:val="003D4475"/>
    <w:rsid w:val="003D4FF4"/>
    <w:rsid w:val="003D5615"/>
    <w:rsid w:val="003D5D53"/>
    <w:rsid w:val="003D603D"/>
    <w:rsid w:val="003D6522"/>
    <w:rsid w:val="003D6976"/>
    <w:rsid w:val="003D7024"/>
    <w:rsid w:val="003E0333"/>
    <w:rsid w:val="003E04AD"/>
    <w:rsid w:val="003E099B"/>
    <w:rsid w:val="003E2095"/>
    <w:rsid w:val="003E2FE6"/>
    <w:rsid w:val="003E300E"/>
    <w:rsid w:val="003E374F"/>
    <w:rsid w:val="003E47BA"/>
    <w:rsid w:val="003E4DE2"/>
    <w:rsid w:val="003E50D2"/>
    <w:rsid w:val="003E519F"/>
    <w:rsid w:val="003E5A23"/>
    <w:rsid w:val="003E6916"/>
    <w:rsid w:val="003E6E10"/>
    <w:rsid w:val="003E7F7F"/>
    <w:rsid w:val="003F0273"/>
    <w:rsid w:val="003F056C"/>
    <w:rsid w:val="003F1CFC"/>
    <w:rsid w:val="003F2712"/>
    <w:rsid w:val="003F3BBA"/>
    <w:rsid w:val="003F4AF1"/>
    <w:rsid w:val="003F7836"/>
    <w:rsid w:val="004003A2"/>
    <w:rsid w:val="004014BA"/>
    <w:rsid w:val="0040172F"/>
    <w:rsid w:val="0040219F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AAA"/>
    <w:rsid w:val="0041411B"/>
    <w:rsid w:val="004145BE"/>
    <w:rsid w:val="004149AA"/>
    <w:rsid w:val="00416551"/>
    <w:rsid w:val="004167CB"/>
    <w:rsid w:val="00416C0F"/>
    <w:rsid w:val="004171E1"/>
    <w:rsid w:val="0041744F"/>
    <w:rsid w:val="004179EF"/>
    <w:rsid w:val="00417E38"/>
    <w:rsid w:val="00420DEF"/>
    <w:rsid w:val="00421A20"/>
    <w:rsid w:val="004230D2"/>
    <w:rsid w:val="0042345D"/>
    <w:rsid w:val="00425ADD"/>
    <w:rsid w:val="00426D4D"/>
    <w:rsid w:val="00427161"/>
    <w:rsid w:val="0042721C"/>
    <w:rsid w:val="00427232"/>
    <w:rsid w:val="00427A57"/>
    <w:rsid w:val="00431C7D"/>
    <w:rsid w:val="00431CF6"/>
    <w:rsid w:val="00431E6B"/>
    <w:rsid w:val="00432D1F"/>
    <w:rsid w:val="00433540"/>
    <w:rsid w:val="0043375E"/>
    <w:rsid w:val="00433981"/>
    <w:rsid w:val="00433A6D"/>
    <w:rsid w:val="00433BD4"/>
    <w:rsid w:val="0043683E"/>
    <w:rsid w:val="0043695F"/>
    <w:rsid w:val="00436D9A"/>
    <w:rsid w:val="0043754F"/>
    <w:rsid w:val="0043794C"/>
    <w:rsid w:val="004405C9"/>
    <w:rsid w:val="00440E84"/>
    <w:rsid w:val="004415AD"/>
    <w:rsid w:val="00442A91"/>
    <w:rsid w:val="00442D42"/>
    <w:rsid w:val="00442DC4"/>
    <w:rsid w:val="00442E5E"/>
    <w:rsid w:val="00444D9B"/>
    <w:rsid w:val="004456F5"/>
    <w:rsid w:val="00445AEB"/>
    <w:rsid w:val="00445D6E"/>
    <w:rsid w:val="00447F4A"/>
    <w:rsid w:val="00450688"/>
    <w:rsid w:val="004508B4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2E75"/>
    <w:rsid w:val="0046390D"/>
    <w:rsid w:val="00464EEC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736"/>
    <w:rsid w:val="00481CAA"/>
    <w:rsid w:val="00483E22"/>
    <w:rsid w:val="004842D7"/>
    <w:rsid w:val="0048679C"/>
    <w:rsid w:val="00487041"/>
    <w:rsid w:val="00487DE3"/>
    <w:rsid w:val="00493E0B"/>
    <w:rsid w:val="00495CF6"/>
    <w:rsid w:val="00496E03"/>
    <w:rsid w:val="004971F4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B1AFE"/>
    <w:rsid w:val="004B1B70"/>
    <w:rsid w:val="004B1FAF"/>
    <w:rsid w:val="004B260E"/>
    <w:rsid w:val="004B2E87"/>
    <w:rsid w:val="004B4053"/>
    <w:rsid w:val="004B416A"/>
    <w:rsid w:val="004B46D2"/>
    <w:rsid w:val="004B6295"/>
    <w:rsid w:val="004B665F"/>
    <w:rsid w:val="004B72ED"/>
    <w:rsid w:val="004B7620"/>
    <w:rsid w:val="004B7B26"/>
    <w:rsid w:val="004C05BB"/>
    <w:rsid w:val="004C09C9"/>
    <w:rsid w:val="004C0AC1"/>
    <w:rsid w:val="004C15B3"/>
    <w:rsid w:val="004C15CE"/>
    <w:rsid w:val="004C1BBB"/>
    <w:rsid w:val="004C233E"/>
    <w:rsid w:val="004C5B2A"/>
    <w:rsid w:val="004C79FD"/>
    <w:rsid w:val="004C7F85"/>
    <w:rsid w:val="004D039C"/>
    <w:rsid w:val="004D2C4C"/>
    <w:rsid w:val="004D54F1"/>
    <w:rsid w:val="004D7748"/>
    <w:rsid w:val="004D79F2"/>
    <w:rsid w:val="004E08FD"/>
    <w:rsid w:val="004E12B0"/>
    <w:rsid w:val="004E14BC"/>
    <w:rsid w:val="004E3539"/>
    <w:rsid w:val="004E43DF"/>
    <w:rsid w:val="004E5339"/>
    <w:rsid w:val="004E5444"/>
    <w:rsid w:val="004E63C5"/>
    <w:rsid w:val="004E711B"/>
    <w:rsid w:val="004E7FA9"/>
    <w:rsid w:val="004F0052"/>
    <w:rsid w:val="004F24C4"/>
    <w:rsid w:val="004F286A"/>
    <w:rsid w:val="004F2B73"/>
    <w:rsid w:val="004F31C9"/>
    <w:rsid w:val="004F36DE"/>
    <w:rsid w:val="004F37A7"/>
    <w:rsid w:val="004F59DC"/>
    <w:rsid w:val="004F6230"/>
    <w:rsid w:val="004F7E16"/>
    <w:rsid w:val="00500332"/>
    <w:rsid w:val="00500FF7"/>
    <w:rsid w:val="00501058"/>
    <w:rsid w:val="00501566"/>
    <w:rsid w:val="00502164"/>
    <w:rsid w:val="00502BA4"/>
    <w:rsid w:val="00503DB5"/>
    <w:rsid w:val="00504B24"/>
    <w:rsid w:val="00504C2E"/>
    <w:rsid w:val="00506034"/>
    <w:rsid w:val="00506F76"/>
    <w:rsid w:val="00507406"/>
    <w:rsid w:val="00507B29"/>
    <w:rsid w:val="005119F3"/>
    <w:rsid w:val="00511D17"/>
    <w:rsid w:val="00512067"/>
    <w:rsid w:val="0051217A"/>
    <w:rsid w:val="00512C22"/>
    <w:rsid w:val="00514CC4"/>
    <w:rsid w:val="00514EBF"/>
    <w:rsid w:val="00515456"/>
    <w:rsid w:val="00515462"/>
    <w:rsid w:val="00517694"/>
    <w:rsid w:val="00517E0D"/>
    <w:rsid w:val="0052081E"/>
    <w:rsid w:val="00520FED"/>
    <w:rsid w:val="005213D3"/>
    <w:rsid w:val="005214CA"/>
    <w:rsid w:val="005232E3"/>
    <w:rsid w:val="0052395E"/>
    <w:rsid w:val="00524F18"/>
    <w:rsid w:val="0052528B"/>
    <w:rsid w:val="005255AF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05BC"/>
    <w:rsid w:val="00541009"/>
    <w:rsid w:val="00541398"/>
    <w:rsid w:val="00543737"/>
    <w:rsid w:val="00543957"/>
    <w:rsid w:val="0054459C"/>
    <w:rsid w:val="005457DA"/>
    <w:rsid w:val="005458DF"/>
    <w:rsid w:val="00545F90"/>
    <w:rsid w:val="00546070"/>
    <w:rsid w:val="005464C4"/>
    <w:rsid w:val="005469FA"/>
    <w:rsid w:val="005500CA"/>
    <w:rsid w:val="0055200A"/>
    <w:rsid w:val="0055356A"/>
    <w:rsid w:val="0055442B"/>
    <w:rsid w:val="0055478C"/>
    <w:rsid w:val="005549A1"/>
    <w:rsid w:val="005558F7"/>
    <w:rsid w:val="00557002"/>
    <w:rsid w:val="0055736B"/>
    <w:rsid w:val="00557373"/>
    <w:rsid w:val="00557860"/>
    <w:rsid w:val="00560482"/>
    <w:rsid w:val="00561D86"/>
    <w:rsid w:val="0056287C"/>
    <w:rsid w:val="00563B24"/>
    <w:rsid w:val="00564AC7"/>
    <w:rsid w:val="00565AD6"/>
    <w:rsid w:val="00565EC7"/>
    <w:rsid w:val="00566BFB"/>
    <w:rsid w:val="00570031"/>
    <w:rsid w:val="00570357"/>
    <w:rsid w:val="00570948"/>
    <w:rsid w:val="005714EE"/>
    <w:rsid w:val="0057185C"/>
    <w:rsid w:val="00571BEC"/>
    <w:rsid w:val="0057235F"/>
    <w:rsid w:val="005730DD"/>
    <w:rsid w:val="0057318A"/>
    <w:rsid w:val="00573A93"/>
    <w:rsid w:val="00574BE1"/>
    <w:rsid w:val="00575DD5"/>
    <w:rsid w:val="00576B31"/>
    <w:rsid w:val="00577E48"/>
    <w:rsid w:val="00577F36"/>
    <w:rsid w:val="005801CF"/>
    <w:rsid w:val="005808DE"/>
    <w:rsid w:val="00580C3F"/>
    <w:rsid w:val="005826D3"/>
    <w:rsid w:val="00582F5A"/>
    <w:rsid w:val="00583793"/>
    <w:rsid w:val="00583C33"/>
    <w:rsid w:val="00585102"/>
    <w:rsid w:val="005852AD"/>
    <w:rsid w:val="0058674B"/>
    <w:rsid w:val="00586795"/>
    <w:rsid w:val="00586DA1"/>
    <w:rsid w:val="00587915"/>
    <w:rsid w:val="00587CB4"/>
    <w:rsid w:val="00587E21"/>
    <w:rsid w:val="00590C67"/>
    <w:rsid w:val="00590DE8"/>
    <w:rsid w:val="00591569"/>
    <w:rsid w:val="00591A00"/>
    <w:rsid w:val="005925B5"/>
    <w:rsid w:val="005933FC"/>
    <w:rsid w:val="005937F2"/>
    <w:rsid w:val="00594144"/>
    <w:rsid w:val="0059504E"/>
    <w:rsid w:val="00595B8D"/>
    <w:rsid w:val="00595EEA"/>
    <w:rsid w:val="00596558"/>
    <w:rsid w:val="00597E03"/>
    <w:rsid w:val="005A00AB"/>
    <w:rsid w:val="005A06B0"/>
    <w:rsid w:val="005A08BE"/>
    <w:rsid w:val="005A0F8F"/>
    <w:rsid w:val="005A103F"/>
    <w:rsid w:val="005A275E"/>
    <w:rsid w:val="005A35A5"/>
    <w:rsid w:val="005A3BDB"/>
    <w:rsid w:val="005A3FEC"/>
    <w:rsid w:val="005A47E1"/>
    <w:rsid w:val="005A55B8"/>
    <w:rsid w:val="005A5B7F"/>
    <w:rsid w:val="005A6E81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7DCF"/>
    <w:rsid w:val="005C0073"/>
    <w:rsid w:val="005C0B21"/>
    <w:rsid w:val="005C1624"/>
    <w:rsid w:val="005C1EDE"/>
    <w:rsid w:val="005C2415"/>
    <w:rsid w:val="005C2F22"/>
    <w:rsid w:val="005C3240"/>
    <w:rsid w:val="005C4C29"/>
    <w:rsid w:val="005C6A66"/>
    <w:rsid w:val="005C7757"/>
    <w:rsid w:val="005D0910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70"/>
    <w:rsid w:val="005E4328"/>
    <w:rsid w:val="005E4547"/>
    <w:rsid w:val="005E4B17"/>
    <w:rsid w:val="005E5C9E"/>
    <w:rsid w:val="005F1A5E"/>
    <w:rsid w:val="005F24BB"/>
    <w:rsid w:val="005F256E"/>
    <w:rsid w:val="005F2639"/>
    <w:rsid w:val="005F2857"/>
    <w:rsid w:val="005F2F60"/>
    <w:rsid w:val="005F317F"/>
    <w:rsid w:val="005F3A80"/>
    <w:rsid w:val="005F3B1A"/>
    <w:rsid w:val="005F4307"/>
    <w:rsid w:val="005F6008"/>
    <w:rsid w:val="005F7171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06D65"/>
    <w:rsid w:val="00610DF4"/>
    <w:rsid w:val="006112AC"/>
    <w:rsid w:val="00611C43"/>
    <w:rsid w:val="00611D4B"/>
    <w:rsid w:val="00613710"/>
    <w:rsid w:val="00613784"/>
    <w:rsid w:val="0061753B"/>
    <w:rsid w:val="00620198"/>
    <w:rsid w:val="00620511"/>
    <w:rsid w:val="0062060C"/>
    <w:rsid w:val="00621D7A"/>
    <w:rsid w:val="00622173"/>
    <w:rsid w:val="0062258C"/>
    <w:rsid w:val="00623379"/>
    <w:rsid w:val="00623B8D"/>
    <w:rsid w:val="00624381"/>
    <w:rsid w:val="006260B1"/>
    <w:rsid w:val="006265B1"/>
    <w:rsid w:val="0062691D"/>
    <w:rsid w:val="00626FCE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404D3"/>
    <w:rsid w:val="0064064F"/>
    <w:rsid w:val="00641BF0"/>
    <w:rsid w:val="006438D1"/>
    <w:rsid w:val="006446A1"/>
    <w:rsid w:val="006456C6"/>
    <w:rsid w:val="00645E05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5AE2"/>
    <w:rsid w:val="006562F6"/>
    <w:rsid w:val="0065646F"/>
    <w:rsid w:val="006574C6"/>
    <w:rsid w:val="00657D67"/>
    <w:rsid w:val="0066000B"/>
    <w:rsid w:val="0066164D"/>
    <w:rsid w:val="0066209A"/>
    <w:rsid w:val="00662C5C"/>
    <w:rsid w:val="00662D52"/>
    <w:rsid w:val="006638E8"/>
    <w:rsid w:val="00664C40"/>
    <w:rsid w:val="006659F1"/>
    <w:rsid w:val="00665C8B"/>
    <w:rsid w:val="006665C0"/>
    <w:rsid w:val="00666DC7"/>
    <w:rsid w:val="00666E71"/>
    <w:rsid w:val="00667FA5"/>
    <w:rsid w:val="0067049D"/>
    <w:rsid w:val="00670ECC"/>
    <w:rsid w:val="0067319E"/>
    <w:rsid w:val="006735FF"/>
    <w:rsid w:val="0067453B"/>
    <w:rsid w:val="006747FE"/>
    <w:rsid w:val="006771CB"/>
    <w:rsid w:val="006803D8"/>
    <w:rsid w:val="00681455"/>
    <w:rsid w:val="00681D17"/>
    <w:rsid w:val="00682946"/>
    <w:rsid w:val="0068312C"/>
    <w:rsid w:val="00684B53"/>
    <w:rsid w:val="00685896"/>
    <w:rsid w:val="006875A6"/>
    <w:rsid w:val="0069093B"/>
    <w:rsid w:val="00690B1E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1203"/>
    <w:rsid w:val="006A313A"/>
    <w:rsid w:val="006A3CBF"/>
    <w:rsid w:val="006A427B"/>
    <w:rsid w:val="006A560B"/>
    <w:rsid w:val="006A6643"/>
    <w:rsid w:val="006B0787"/>
    <w:rsid w:val="006B0B32"/>
    <w:rsid w:val="006B1094"/>
    <w:rsid w:val="006B1A45"/>
    <w:rsid w:val="006B2E7E"/>
    <w:rsid w:val="006B35CC"/>
    <w:rsid w:val="006B40AC"/>
    <w:rsid w:val="006B4F85"/>
    <w:rsid w:val="006B6703"/>
    <w:rsid w:val="006B7FBB"/>
    <w:rsid w:val="006C0F78"/>
    <w:rsid w:val="006C17E3"/>
    <w:rsid w:val="006C2B19"/>
    <w:rsid w:val="006C45C2"/>
    <w:rsid w:val="006C5F6C"/>
    <w:rsid w:val="006D0493"/>
    <w:rsid w:val="006D1C9C"/>
    <w:rsid w:val="006D260A"/>
    <w:rsid w:val="006D2921"/>
    <w:rsid w:val="006D3AD5"/>
    <w:rsid w:val="006D45AA"/>
    <w:rsid w:val="006D5CBC"/>
    <w:rsid w:val="006D5D90"/>
    <w:rsid w:val="006D6C8F"/>
    <w:rsid w:val="006D7CE1"/>
    <w:rsid w:val="006E0243"/>
    <w:rsid w:val="006E0A2A"/>
    <w:rsid w:val="006E17A2"/>
    <w:rsid w:val="006E1D3F"/>
    <w:rsid w:val="006E260A"/>
    <w:rsid w:val="006E3497"/>
    <w:rsid w:val="006E4790"/>
    <w:rsid w:val="006E59A5"/>
    <w:rsid w:val="006E5D43"/>
    <w:rsid w:val="006E5EA1"/>
    <w:rsid w:val="006E6EF0"/>
    <w:rsid w:val="006E702C"/>
    <w:rsid w:val="006E72F9"/>
    <w:rsid w:val="006E7EFF"/>
    <w:rsid w:val="006F01BF"/>
    <w:rsid w:val="006F0AF3"/>
    <w:rsid w:val="006F0E3E"/>
    <w:rsid w:val="006F12B8"/>
    <w:rsid w:val="006F21AC"/>
    <w:rsid w:val="006F2568"/>
    <w:rsid w:val="006F28AA"/>
    <w:rsid w:val="006F3967"/>
    <w:rsid w:val="006F5804"/>
    <w:rsid w:val="006F5B5F"/>
    <w:rsid w:val="006F5DA0"/>
    <w:rsid w:val="006F71AA"/>
    <w:rsid w:val="006F78A1"/>
    <w:rsid w:val="006F7D7D"/>
    <w:rsid w:val="00700A5D"/>
    <w:rsid w:val="00700BDF"/>
    <w:rsid w:val="0070101C"/>
    <w:rsid w:val="00701E52"/>
    <w:rsid w:val="0070277F"/>
    <w:rsid w:val="00702AD5"/>
    <w:rsid w:val="00703B15"/>
    <w:rsid w:val="00703C34"/>
    <w:rsid w:val="0070449E"/>
    <w:rsid w:val="0070498C"/>
    <w:rsid w:val="0070498E"/>
    <w:rsid w:val="00704ED2"/>
    <w:rsid w:val="00706C3B"/>
    <w:rsid w:val="00710049"/>
    <w:rsid w:val="00710E94"/>
    <w:rsid w:val="007111A2"/>
    <w:rsid w:val="007123D4"/>
    <w:rsid w:val="00713871"/>
    <w:rsid w:val="007147F0"/>
    <w:rsid w:val="00714D88"/>
    <w:rsid w:val="007151CC"/>
    <w:rsid w:val="0071553F"/>
    <w:rsid w:val="00716505"/>
    <w:rsid w:val="00716CC9"/>
    <w:rsid w:val="00717E22"/>
    <w:rsid w:val="00720981"/>
    <w:rsid w:val="00721710"/>
    <w:rsid w:val="00721722"/>
    <w:rsid w:val="00721D86"/>
    <w:rsid w:val="00721E6A"/>
    <w:rsid w:val="007254E2"/>
    <w:rsid w:val="00725B67"/>
    <w:rsid w:val="00725F9E"/>
    <w:rsid w:val="00727971"/>
    <w:rsid w:val="007301AF"/>
    <w:rsid w:val="007302FE"/>
    <w:rsid w:val="00731931"/>
    <w:rsid w:val="00731BCE"/>
    <w:rsid w:val="00732A59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C70"/>
    <w:rsid w:val="00740D62"/>
    <w:rsid w:val="00740E1F"/>
    <w:rsid w:val="00740F61"/>
    <w:rsid w:val="0074118E"/>
    <w:rsid w:val="00741B9D"/>
    <w:rsid w:val="00741CF3"/>
    <w:rsid w:val="00742522"/>
    <w:rsid w:val="00743E6B"/>
    <w:rsid w:val="0074454B"/>
    <w:rsid w:val="00745110"/>
    <w:rsid w:val="00745ECA"/>
    <w:rsid w:val="007468E7"/>
    <w:rsid w:val="0075053A"/>
    <w:rsid w:val="00750DB7"/>
    <w:rsid w:val="00751C7A"/>
    <w:rsid w:val="00751FE4"/>
    <w:rsid w:val="00752707"/>
    <w:rsid w:val="0075270B"/>
    <w:rsid w:val="00752FE6"/>
    <w:rsid w:val="0075379E"/>
    <w:rsid w:val="007537DE"/>
    <w:rsid w:val="00754194"/>
    <w:rsid w:val="00754208"/>
    <w:rsid w:val="00755AEF"/>
    <w:rsid w:val="00755EF4"/>
    <w:rsid w:val="007560FF"/>
    <w:rsid w:val="0075719A"/>
    <w:rsid w:val="007574F9"/>
    <w:rsid w:val="00757C24"/>
    <w:rsid w:val="00761370"/>
    <w:rsid w:val="00761596"/>
    <w:rsid w:val="00761FFB"/>
    <w:rsid w:val="007620BD"/>
    <w:rsid w:val="007623EA"/>
    <w:rsid w:val="0076264C"/>
    <w:rsid w:val="00762F3C"/>
    <w:rsid w:val="00763CC5"/>
    <w:rsid w:val="00764F57"/>
    <w:rsid w:val="00767A30"/>
    <w:rsid w:val="00770996"/>
    <w:rsid w:val="00770A6F"/>
    <w:rsid w:val="007711E2"/>
    <w:rsid w:val="007718C0"/>
    <w:rsid w:val="00773841"/>
    <w:rsid w:val="0077407D"/>
    <w:rsid w:val="007744D7"/>
    <w:rsid w:val="00774E3D"/>
    <w:rsid w:val="00774FD0"/>
    <w:rsid w:val="00775455"/>
    <w:rsid w:val="007758A9"/>
    <w:rsid w:val="007758CD"/>
    <w:rsid w:val="00775C12"/>
    <w:rsid w:val="00775FEA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13C6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ADA"/>
    <w:rsid w:val="007A0F1E"/>
    <w:rsid w:val="007A108E"/>
    <w:rsid w:val="007A1575"/>
    <w:rsid w:val="007A3289"/>
    <w:rsid w:val="007A46CB"/>
    <w:rsid w:val="007A4AFC"/>
    <w:rsid w:val="007A72C3"/>
    <w:rsid w:val="007B07DF"/>
    <w:rsid w:val="007B09FE"/>
    <w:rsid w:val="007B0DBF"/>
    <w:rsid w:val="007B1879"/>
    <w:rsid w:val="007B25F5"/>
    <w:rsid w:val="007B2820"/>
    <w:rsid w:val="007B3CC7"/>
    <w:rsid w:val="007B5AB4"/>
    <w:rsid w:val="007B6450"/>
    <w:rsid w:val="007B73EE"/>
    <w:rsid w:val="007C0059"/>
    <w:rsid w:val="007C26C4"/>
    <w:rsid w:val="007C30EB"/>
    <w:rsid w:val="007C4AB5"/>
    <w:rsid w:val="007C5B47"/>
    <w:rsid w:val="007C60E5"/>
    <w:rsid w:val="007C64A5"/>
    <w:rsid w:val="007C7D0D"/>
    <w:rsid w:val="007D07E3"/>
    <w:rsid w:val="007D1CD6"/>
    <w:rsid w:val="007D31E1"/>
    <w:rsid w:val="007D3297"/>
    <w:rsid w:val="007D37F6"/>
    <w:rsid w:val="007D5238"/>
    <w:rsid w:val="007D599E"/>
    <w:rsid w:val="007D7861"/>
    <w:rsid w:val="007E1677"/>
    <w:rsid w:val="007E29B2"/>
    <w:rsid w:val="007E3493"/>
    <w:rsid w:val="007E4ED2"/>
    <w:rsid w:val="007E5820"/>
    <w:rsid w:val="007E5C5D"/>
    <w:rsid w:val="007E5E14"/>
    <w:rsid w:val="007E66B2"/>
    <w:rsid w:val="007F0266"/>
    <w:rsid w:val="007F2694"/>
    <w:rsid w:val="007F43A5"/>
    <w:rsid w:val="007F4434"/>
    <w:rsid w:val="00800A58"/>
    <w:rsid w:val="0080128B"/>
    <w:rsid w:val="008016F2"/>
    <w:rsid w:val="0080226F"/>
    <w:rsid w:val="00806380"/>
    <w:rsid w:val="00806410"/>
    <w:rsid w:val="0080683E"/>
    <w:rsid w:val="00806E36"/>
    <w:rsid w:val="00807194"/>
    <w:rsid w:val="00807219"/>
    <w:rsid w:val="00807D22"/>
    <w:rsid w:val="00807DDE"/>
    <w:rsid w:val="008100AF"/>
    <w:rsid w:val="008116D3"/>
    <w:rsid w:val="008124C9"/>
    <w:rsid w:val="0081446A"/>
    <w:rsid w:val="00815066"/>
    <w:rsid w:val="008159F2"/>
    <w:rsid w:val="00816B24"/>
    <w:rsid w:val="0082086C"/>
    <w:rsid w:val="008218DD"/>
    <w:rsid w:val="0082215C"/>
    <w:rsid w:val="00824083"/>
    <w:rsid w:val="00824BB3"/>
    <w:rsid w:val="0082637D"/>
    <w:rsid w:val="0082666F"/>
    <w:rsid w:val="00827355"/>
    <w:rsid w:val="00827A11"/>
    <w:rsid w:val="00830053"/>
    <w:rsid w:val="00830703"/>
    <w:rsid w:val="0083102A"/>
    <w:rsid w:val="0083133A"/>
    <w:rsid w:val="00831772"/>
    <w:rsid w:val="00831DE7"/>
    <w:rsid w:val="0083449F"/>
    <w:rsid w:val="00835457"/>
    <w:rsid w:val="00835D5C"/>
    <w:rsid w:val="00837556"/>
    <w:rsid w:val="00837BF7"/>
    <w:rsid w:val="00840C00"/>
    <w:rsid w:val="00841CB3"/>
    <w:rsid w:val="00841D2E"/>
    <w:rsid w:val="0084264D"/>
    <w:rsid w:val="008429C2"/>
    <w:rsid w:val="00844EE7"/>
    <w:rsid w:val="0084539C"/>
    <w:rsid w:val="00845E8B"/>
    <w:rsid w:val="00847229"/>
    <w:rsid w:val="00850D1B"/>
    <w:rsid w:val="00853C6D"/>
    <w:rsid w:val="00856893"/>
    <w:rsid w:val="00860107"/>
    <w:rsid w:val="008606C3"/>
    <w:rsid w:val="00860836"/>
    <w:rsid w:val="00860A77"/>
    <w:rsid w:val="00862A82"/>
    <w:rsid w:val="008642A0"/>
    <w:rsid w:val="00865272"/>
    <w:rsid w:val="00865ACE"/>
    <w:rsid w:val="00865EFB"/>
    <w:rsid w:val="008662B3"/>
    <w:rsid w:val="008665E6"/>
    <w:rsid w:val="0086677B"/>
    <w:rsid w:val="00866DFA"/>
    <w:rsid w:val="0086701A"/>
    <w:rsid w:val="00867600"/>
    <w:rsid w:val="0087001C"/>
    <w:rsid w:val="00870269"/>
    <w:rsid w:val="0087031D"/>
    <w:rsid w:val="00870C3E"/>
    <w:rsid w:val="00870D98"/>
    <w:rsid w:val="00870DB7"/>
    <w:rsid w:val="008717BB"/>
    <w:rsid w:val="008717D8"/>
    <w:rsid w:val="00871E8A"/>
    <w:rsid w:val="0087246E"/>
    <w:rsid w:val="00872C3A"/>
    <w:rsid w:val="008732E6"/>
    <w:rsid w:val="0087570C"/>
    <w:rsid w:val="00876871"/>
    <w:rsid w:val="00876AC2"/>
    <w:rsid w:val="00876F5C"/>
    <w:rsid w:val="00877827"/>
    <w:rsid w:val="00877AED"/>
    <w:rsid w:val="008802E6"/>
    <w:rsid w:val="0088061B"/>
    <w:rsid w:val="00881099"/>
    <w:rsid w:val="0088122C"/>
    <w:rsid w:val="008816A4"/>
    <w:rsid w:val="00882B41"/>
    <w:rsid w:val="00882DE0"/>
    <w:rsid w:val="00883209"/>
    <w:rsid w:val="00883575"/>
    <w:rsid w:val="00883DA4"/>
    <w:rsid w:val="00884807"/>
    <w:rsid w:val="00884ED4"/>
    <w:rsid w:val="00884F2A"/>
    <w:rsid w:val="00885225"/>
    <w:rsid w:val="00885639"/>
    <w:rsid w:val="00885F3D"/>
    <w:rsid w:val="00886BFF"/>
    <w:rsid w:val="00887A54"/>
    <w:rsid w:val="008901ED"/>
    <w:rsid w:val="00890235"/>
    <w:rsid w:val="00890600"/>
    <w:rsid w:val="0089078D"/>
    <w:rsid w:val="008907E2"/>
    <w:rsid w:val="00890864"/>
    <w:rsid w:val="00891CF1"/>
    <w:rsid w:val="008921DC"/>
    <w:rsid w:val="00894EB3"/>
    <w:rsid w:val="00895BC5"/>
    <w:rsid w:val="0089608E"/>
    <w:rsid w:val="008966BD"/>
    <w:rsid w:val="00897797"/>
    <w:rsid w:val="008979F2"/>
    <w:rsid w:val="00897BBD"/>
    <w:rsid w:val="008A1702"/>
    <w:rsid w:val="008A1899"/>
    <w:rsid w:val="008A31B1"/>
    <w:rsid w:val="008A5E0B"/>
    <w:rsid w:val="008A6FA8"/>
    <w:rsid w:val="008B0DFA"/>
    <w:rsid w:val="008B1F5D"/>
    <w:rsid w:val="008B21F7"/>
    <w:rsid w:val="008B5464"/>
    <w:rsid w:val="008B5BAC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08C0"/>
    <w:rsid w:val="008D1A97"/>
    <w:rsid w:val="008D1E5F"/>
    <w:rsid w:val="008D2F09"/>
    <w:rsid w:val="008D3B7B"/>
    <w:rsid w:val="008D3C42"/>
    <w:rsid w:val="008D469E"/>
    <w:rsid w:val="008D489E"/>
    <w:rsid w:val="008D54B0"/>
    <w:rsid w:val="008D5C80"/>
    <w:rsid w:val="008D61D3"/>
    <w:rsid w:val="008D724E"/>
    <w:rsid w:val="008D7A1D"/>
    <w:rsid w:val="008E0D91"/>
    <w:rsid w:val="008E171B"/>
    <w:rsid w:val="008E2086"/>
    <w:rsid w:val="008E23B3"/>
    <w:rsid w:val="008E3BB3"/>
    <w:rsid w:val="008E41AD"/>
    <w:rsid w:val="008E4EB4"/>
    <w:rsid w:val="008E4F73"/>
    <w:rsid w:val="008E5015"/>
    <w:rsid w:val="008E7297"/>
    <w:rsid w:val="008F1562"/>
    <w:rsid w:val="008F160E"/>
    <w:rsid w:val="008F2002"/>
    <w:rsid w:val="008F238C"/>
    <w:rsid w:val="008F2ABF"/>
    <w:rsid w:val="008F468B"/>
    <w:rsid w:val="008F5362"/>
    <w:rsid w:val="008F5567"/>
    <w:rsid w:val="008F6876"/>
    <w:rsid w:val="008F6B64"/>
    <w:rsid w:val="008F6D8F"/>
    <w:rsid w:val="008F6FC5"/>
    <w:rsid w:val="008F7A8F"/>
    <w:rsid w:val="0090239A"/>
    <w:rsid w:val="00903146"/>
    <w:rsid w:val="00904E17"/>
    <w:rsid w:val="009059DD"/>
    <w:rsid w:val="00905C4F"/>
    <w:rsid w:val="00906607"/>
    <w:rsid w:val="0090682C"/>
    <w:rsid w:val="00910540"/>
    <w:rsid w:val="009112F9"/>
    <w:rsid w:val="009122A0"/>
    <w:rsid w:val="00912A83"/>
    <w:rsid w:val="00912B54"/>
    <w:rsid w:val="00913E45"/>
    <w:rsid w:val="009166FB"/>
    <w:rsid w:val="00917690"/>
    <w:rsid w:val="00921AB9"/>
    <w:rsid w:val="00922028"/>
    <w:rsid w:val="009222C5"/>
    <w:rsid w:val="009228F2"/>
    <w:rsid w:val="00922D93"/>
    <w:rsid w:val="00923E38"/>
    <w:rsid w:val="00923FB0"/>
    <w:rsid w:val="00924000"/>
    <w:rsid w:val="009244CA"/>
    <w:rsid w:val="00925AF0"/>
    <w:rsid w:val="00925C2D"/>
    <w:rsid w:val="0092718E"/>
    <w:rsid w:val="00927902"/>
    <w:rsid w:val="009339D8"/>
    <w:rsid w:val="009342B4"/>
    <w:rsid w:val="009349C3"/>
    <w:rsid w:val="00935E04"/>
    <w:rsid w:val="009360B8"/>
    <w:rsid w:val="009367C7"/>
    <w:rsid w:val="00937AE3"/>
    <w:rsid w:val="00940491"/>
    <w:rsid w:val="0094061B"/>
    <w:rsid w:val="00941187"/>
    <w:rsid w:val="00941E83"/>
    <w:rsid w:val="00945D6D"/>
    <w:rsid w:val="00947123"/>
    <w:rsid w:val="009478F8"/>
    <w:rsid w:val="00947CAC"/>
    <w:rsid w:val="009504CA"/>
    <w:rsid w:val="00951604"/>
    <w:rsid w:val="00951DE5"/>
    <w:rsid w:val="00952C8A"/>
    <w:rsid w:val="009534CC"/>
    <w:rsid w:val="0095440A"/>
    <w:rsid w:val="009546E8"/>
    <w:rsid w:val="00954867"/>
    <w:rsid w:val="009558C3"/>
    <w:rsid w:val="00956C6B"/>
    <w:rsid w:val="0095774D"/>
    <w:rsid w:val="00957B9A"/>
    <w:rsid w:val="00957C2C"/>
    <w:rsid w:val="00964504"/>
    <w:rsid w:val="009657B3"/>
    <w:rsid w:val="0097013D"/>
    <w:rsid w:val="009736C4"/>
    <w:rsid w:val="00973FB1"/>
    <w:rsid w:val="009746C8"/>
    <w:rsid w:val="00975E6A"/>
    <w:rsid w:val="00975F4B"/>
    <w:rsid w:val="0097610E"/>
    <w:rsid w:val="00976CA6"/>
    <w:rsid w:val="00977626"/>
    <w:rsid w:val="00983277"/>
    <w:rsid w:val="00983662"/>
    <w:rsid w:val="00984341"/>
    <w:rsid w:val="009844E7"/>
    <w:rsid w:val="00984C0B"/>
    <w:rsid w:val="009865B9"/>
    <w:rsid w:val="00986D2B"/>
    <w:rsid w:val="00986F0B"/>
    <w:rsid w:val="00991FEB"/>
    <w:rsid w:val="00994C41"/>
    <w:rsid w:val="009958F7"/>
    <w:rsid w:val="00996607"/>
    <w:rsid w:val="009A025C"/>
    <w:rsid w:val="009A0911"/>
    <w:rsid w:val="009A1002"/>
    <w:rsid w:val="009A1E7D"/>
    <w:rsid w:val="009A2217"/>
    <w:rsid w:val="009A24B5"/>
    <w:rsid w:val="009A24F9"/>
    <w:rsid w:val="009A2623"/>
    <w:rsid w:val="009A3343"/>
    <w:rsid w:val="009A373D"/>
    <w:rsid w:val="009A6446"/>
    <w:rsid w:val="009A6D20"/>
    <w:rsid w:val="009A6F5E"/>
    <w:rsid w:val="009A7068"/>
    <w:rsid w:val="009A70FF"/>
    <w:rsid w:val="009B1488"/>
    <w:rsid w:val="009B14EB"/>
    <w:rsid w:val="009B3988"/>
    <w:rsid w:val="009B4E5F"/>
    <w:rsid w:val="009B5B89"/>
    <w:rsid w:val="009B6ACE"/>
    <w:rsid w:val="009C0764"/>
    <w:rsid w:val="009C1BCA"/>
    <w:rsid w:val="009C27FF"/>
    <w:rsid w:val="009C2A05"/>
    <w:rsid w:val="009C3884"/>
    <w:rsid w:val="009C3D3D"/>
    <w:rsid w:val="009C40E8"/>
    <w:rsid w:val="009C4297"/>
    <w:rsid w:val="009C5136"/>
    <w:rsid w:val="009C558B"/>
    <w:rsid w:val="009C59CE"/>
    <w:rsid w:val="009C6FFD"/>
    <w:rsid w:val="009C76FE"/>
    <w:rsid w:val="009C783B"/>
    <w:rsid w:val="009D09D8"/>
    <w:rsid w:val="009D21A4"/>
    <w:rsid w:val="009D235E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2CD9"/>
    <w:rsid w:val="009E39D7"/>
    <w:rsid w:val="009E3CEE"/>
    <w:rsid w:val="009E3F4D"/>
    <w:rsid w:val="009E6015"/>
    <w:rsid w:val="009E6C84"/>
    <w:rsid w:val="009E7142"/>
    <w:rsid w:val="009E75C8"/>
    <w:rsid w:val="009E7A06"/>
    <w:rsid w:val="009F03A5"/>
    <w:rsid w:val="009F09EE"/>
    <w:rsid w:val="009F0E4A"/>
    <w:rsid w:val="009F1FE6"/>
    <w:rsid w:val="009F3164"/>
    <w:rsid w:val="009F4BC6"/>
    <w:rsid w:val="009F5A79"/>
    <w:rsid w:val="009F605B"/>
    <w:rsid w:val="009F6214"/>
    <w:rsid w:val="009F6ECE"/>
    <w:rsid w:val="009F6F8C"/>
    <w:rsid w:val="00A00339"/>
    <w:rsid w:val="00A01A6E"/>
    <w:rsid w:val="00A02C16"/>
    <w:rsid w:val="00A03AC5"/>
    <w:rsid w:val="00A04F52"/>
    <w:rsid w:val="00A059A6"/>
    <w:rsid w:val="00A05A73"/>
    <w:rsid w:val="00A073B0"/>
    <w:rsid w:val="00A104FB"/>
    <w:rsid w:val="00A107EE"/>
    <w:rsid w:val="00A145F4"/>
    <w:rsid w:val="00A156FD"/>
    <w:rsid w:val="00A15AED"/>
    <w:rsid w:val="00A16392"/>
    <w:rsid w:val="00A16778"/>
    <w:rsid w:val="00A16882"/>
    <w:rsid w:val="00A16C8D"/>
    <w:rsid w:val="00A173C7"/>
    <w:rsid w:val="00A20983"/>
    <w:rsid w:val="00A20EBF"/>
    <w:rsid w:val="00A216BE"/>
    <w:rsid w:val="00A222BA"/>
    <w:rsid w:val="00A23830"/>
    <w:rsid w:val="00A23E58"/>
    <w:rsid w:val="00A2413B"/>
    <w:rsid w:val="00A24B88"/>
    <w:rsid w:val="00A26554"/>
    <w:rsid w:val="00A2789E"/>
    <w:rsid w:val="00A27FAC"/>
    <w:rsid w:val="00A3072C"/>
    <w:rsid w:val="00A308A0"/>
    <w:rsid w:val="00A31135"/>
    <w:rsid w:val="00A311FC"/>
    <w:rsid w:val="00A3190B"/>
    <w:rsid w:val="00A33211"/>
    <w:rsid w:val="00A341C6"/>
    <w:rsid w:val="00A3432E"/>
    <w:rsid w:val="00A35179"/>
    <w:rsid w:val="00A3670E"/>
    <w:rsid w:val="00A36E26"/>
    <w:rsid w:val="00A37104"/>
    <w:rsid w:val="00A3795A"/>
    <w:rsid w:val="00A37E7F"/>
    <w:rsid w:val="00A40185"/>
    <w:rsid w:val="00A4282A"/>
    <w:rsid w:val="00A4330E"/>
    <w:rsid w:val="00A4386C"/>
    <w:rsid w:val="00A450A9"/>
    <w:rsid w:val="00A450AE"/>
    <w:rsid w:val="00A454F4"/>
    <w:rsid w:val="00A45C76"/>
    <w:rsid w:val="00A4637E"/>
    <w:rsid w:val="00A46C7A"/>
    <w:rsid w:val="00A47E2F"/>
    <w:rsid w:val="00A50724"/>
    <w:rsid w:val="00A524A3"/>
    <w:rsid w:val="00A52B21"/>
    <w:rsid w:val="00A53802"/>
    <w:rsid w:val="00A538AE"/>
    <w:rsid w:val="00A54C14"/>
    <w:rsid w:val="00A55296"/>
    <w:rsid w:val="00A565A5"/>
    <w:rsid w:val="00A5685E"/>
    <w:rsid w:val="00A57389"/>
    <w:rsid w:val="00A60020"/>
    <w:rsid w:val="00A605B1"/>
    <w:rsid w:val="00A606DA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D01"/>
    <w:rsid w:val="00A67D4C"/>
    <w:rsid w:val="00A70461"/>
    <w:rsid w:val="00A704A9"/>
    <w:rsid w:val="00A70E2B"/>
    <w:rsid w:val="00A72A53"/>
    <w:rsid w:val="00A73172"/>
    <w:rsid w:val="00A73314"/>
    <w:rsid w:val="00A74E49"/>
    <w:rsid w:val="00A753A4"/>
    <w:rsid w:val="00A7575A"/>
    <w:rsid w:val="00A778DD"/>
    <w:rsid w:val="00A80BE0"/>
    <w:rsid w:val="00A80BE6"/>
    <w:rsid w:val="00A8135B"/>
    <w:rsid w:val="00A81571"/>
    <w:rsid w:val="00A82343"/>
    <w:rsid w:val="00A83187"/>
    <w:rsid w:val="00A83F47"/>
    <w:rsid w:val="00A844F9"/>
    <w:rsid w:val="00A84EF7"/>
    <w:rsid w:val="00A85EA2"/>
    <w:rsid w:val="00A85FF9"/>
    <w:rsid w:val="00A86030"/>
    <w:rsid w:val="00A87BCC"/>
    <w:rsid w:val="00A87C6D"/>
    <w:rsid w:val="00A90EAD"/>
    <w:rsid w:val="00A91DE9"/>
    <w:rsid w:val="00A92FB9"/>
    <w:rsid w:val="00A96C6C"/>
    <w:rsid w:val="00A974B0"/>
    <w:rsid w:val="00AA0EF7"/>
    <w:rsid w:val="00AA2D9E"/>
    <w:rsid w:val="00AA3492"/>
    <w:rsid w:val="00AA3CDE"/>
    <w:rsid w:val="00AA4E1E"/>
    <w:rsid w:val="00AA5474"/>
    <w:rsid w:val="00AA549B"/>
    <w:rsid w:val="00AA570E"/>
    <w:rsid w:val="00AA59D2"/>
    <w:rsid w:val="00AA601F"/>
    <w:rsid w:val="00AA6F6E"/>
    <w:rsid w:val="00AA7092"/>
    <w:rsid w:val="00AA71A4"/>
    <w:rsid w:val="00AB091C"/>
    <w:rsid w:val="00AB10BD"/>
    <w:rsid w:val="00AB1E0E"/>
    <w:rsid w:val="00AB1E55"/>
    <w:rsid w:val="00AB2190"/>
    <w:rsid w:val="00AB288D"/>
    <w:rsid w:val="00AB49CF"/>
    <w:rsid w:val="00AB76AC"/>
    <w:rsid w:val="00AC000C"/>
    <w:rsid w:val="00AC041B"/>
    <w:rsid w:val="00AC127F"/>
    <w:rsid w:val="00AC1FB3"/>
    <w:rsid w:val="00AC206B"/>
    <w:rsid w:val="00AC51E8"/>
    <w:rsid w:val="00AC55D9"/>
    <w:rsid w:val="00AC6005"/>
    <w:rsid w:val="00AC64D4"/>
    <w:rsid w:val="00AC6612"/>
    <w:rsid w:val="00AC672C"/>
    <w:rsid w:val="00AC67AB"/>
    <w:rsid w:val="00AC7260"/>
    <w:rsid w:val="00AC7C2C"/>
    <w:rsid w:val="00AC7C35"/>
    <w:rsid w:val="00AD0AC5"/>
    <w:rsid w:val="00AD0B50"/>
    <w:rsid w:val="00AD105E"/>
    <w:rsid w:val="00AD116E"/>
    <w:rsid w:val="00AD2B50"/>
    <w:rsid w:val="00AD3021"/>
    <w:rsid w:val="00AD4474"/>
    <w:rsid w:val="00AD5752"/>
    <w:rsid w:val="00AD5F53"/>
    <w:rsid w:val="00AE01F4"/>
    <w:rsid w:val="00AE07C2"/>
    <w:rsid w:val="00AE1914"/>
    <w:rsid w:val="00AE40F8"/>
    <w:rsid w:val="00AE61DB"/>
    <w:rsid w:val="00AE61F5"/>
    <w:rsid w:val="00AE64EA"/>
    <w:rsid w:val="00AE6DDD"/>
    <w:rsid w:val="00AF01C3"/>
    <w:rsid w:val="00AF1DF0"/>
    <w:rsid w:val="00AF26A8"/>
    <w:rsid w:val="00AF28B4"/>
    <w:rsid w:val="00AF3FF8"/>
    <w:rsid w:val="00AF42D9"/>
    <w:rsid w:val="00AF4684"/>
    <w:rsid w:val="00AF4BBB"/>
    <w:rsid w:val="00AF6795"/>
    <w:rsid w:val="00AF6FC4"/>
    <w:rsid w:val="00AF7193"/>
    <w:rsid w:val="00B00316"/>
    <w:rsid w:val="00B01242"/>
    <w:rsid w:val="00B0267E"/>
    <w:rsid w:val="00B02901"/>
    <w:rsid w:val="00B04344"/>
    <w:rsid w:val="00B0519A"/>
    <w:rsid w:val="00B058E4"/>
    <w:rsid w:val="00B06B45"/>
    <w:rsid w:val="00B10961"/>
    <w:rsid w:val="00B1213D"/>
    <w:rsid w:val="00B12C2D"/>
    <w:rsid w:val="00B12E7C"/>
    <w:rsid w:val="00B13425"/>
    <w:rsid w:val="00B13551"/>
    <w:rsid w:val="00B13C02"/>
    <w:rsid w:val="00B142D7"/>
    <w:rsid w:val="00B15643"/>
    <w:rsid w:val="00B1787D"/>
    <w:rsid w:val="00B17B7D"/>
    <w:rsid w:val="00B2240F"/>
    <w:rsid w:val="00B227BA"/>
    <w:rsid w:val="00B2344B"/>
    <w:rsid w:val="00B23550"/>
    <w:rsid w:val="00B244F3"/>
    <w:rsid w:val="00B27ACB"/>
    <w:rsid w:val="00B31F5C"/>
    <w:rsid w:val="00B32DEB"/>
    <w:rsid w:val="00B356A4"/>
    <w:rsid w:val="00B35E63"/>
    <w:rsid w:val="00B3719E"/>
    <w:rsid w:val="00B40B97"/>
    <w:rsid w:val="00B41E75"/>
    <w:rsid w:val="00B42ACC"/>
    <w:rsid w:val="00B43A93"/>
    <w:rsid w:val="00B44854"/>
    <w:rsid w:val="00B44C6D"/>
    <w:rsid w:val="00B44E95"/>
    <w:rsid w:val="00B45958"/>
    <w:rsid w:val="00B464FD"/>
    <w:rsid w:val="00B47F44"/>
    <w:rsid w:val="00B500FF"/>
    <w:rsid w:val="00B51636"/>
    <w:rsid w:val="00B51F8E"/>
    <w:rsid w:val="00B52A35"/>
    <w:rsid w:val="00B5367E"/>
    <w:rsid w:val="00B538C3"/>
    <w:rsid w:val="00B54AC9"/>
    <w:rsid w:val="00B55DE0"/>
    <w:rsid w:val="00B57C02"/>
    <w:rsid w:val="00B57CE9"/>
    <w:rsid w:val="00B57F43"/>
    <w:rsid w:val="00B60266"/>
    <w:rsid w:val="00B60D89"/>
    <w:rsid w:val="00B6130B"/>
    <w:rsid w:val="00B623A6"/>
    <w:rsid w:val="00B6285D"/>
    <w:rsid w:val="00B62B21"/>
    <w:rsid w:val="00B63E47"/>
    <w:rsid w:val="00B63FB7"/>
    <w:rsid w:val="00B6486B"/>
    <w:rsid w:val="00B65EED"/>
    <w:rsid w:val="00B660E1"/>
    <w:rsid w:val="00B66C2F"/>
    <w:rsid w:val="00B7054A"/>
    <w:rsid w:val="00B70A37"/>
    <w:rsid w:val="00B720AA"/>
    <w:rsid w:val="00B7392E"/>
    <w:rsid w:val="00B742AB"/>
    <w:rsid w:val="00B74DE2"/>
    <w:rsid w:val="00B75756"/>
    <w:rsid w:val="00B75EF5"/>
    <w:rsid w:val="00B77524"/>
    <w:rsid w:val="00B828FE"/>
    <w:rsid w:val="00B82FCE"/>
    <w:rsid w:val="00B84B78"/>
    <w:rsid w:val="00B851BA"/>
    <w:rsid w:val="00B85B2A"/>
    <w:rsid w:val="00B87129"/>
    <w:rsid w:val="00B87C51"/>
    <w:rsid w:val="00B87C5F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FBF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6FE"/>
    <w:rsid w:val="00BB7F73"/>
    <w:rsid w:val="00BB7F7D"/>
    <w:rsid w:val="00BC0C15"/>
    <w:rsid w:val="00BC1365"/>
    <w:rsid w:val="00BC1EB6"/>
    <w:rsid w:val="00BC2811"/>
    <w:rsid w:val="00BC2973"/>
    <w:rsid w:val="00BC431D"/>
    <w:rsid w:val="00BC49E5"/>
    <w:rsid w:val="00BC525A"/>
    <w:rsid w:val="00BC64BF"/>
    <w:rsid w:val="00BC6C14"/>
    <w:rsid w:val="00BD0611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60CB"/>
    <w:rsid w:val="00BD6437"/>
    <w:rsid w:val="00BD64C7"/>
    <w:rsid w:val="00BD732E"/>
    <w:rsid w:val="00BD7F24"/>
    <w:rsid w:val="00BE2DBD"/>
    <w:rsid w:val="00BE359C"/>
    <w:rsid w:val="00BE5242"/>
    <w:rsid w:val="00BE58D2"/>
    <w:rsid w:val="00BE5DEA"/>
    <w:rsid w:val="00BE5EFF"/>
    <w:rsid w:val="00BE6D53"/>
    <w:rsid w:val="00BE7470"/>
    <w:rsid w:val="00BE7607"/>
    <w:rsid w:val="00BF166B"/>
    <w:rsid w:val="00BF2B5D"/>
    <w:rsid w:val="00BF4C9D"/>
    <w:rsid w:val="00BF55DA"/>
    <w:rsid w:val="00BF5B45"/>
    <w:rsid w:val="00BF5B79"/>
    <w:rsid w:val="00BF62EA"/>
    <w:rsid w:val="00C000F0"/>
    <w:rsid w:val="00C02BE2"/>
    <w:rsid w:val="00C037C9"/>
    <w:rsid w:val="00C05268"/>
    <w:rsid w:val="00C05574"/>
    <w:rsid w:val="00C10618"/>
    <w:rsid w:val="00C1190C"/>
    <w:rsid w:val="00C133FF"/>
    <w:rsid w:val="00C1393F"/>
    <w:rsid w:val="00C13C41"/>
    <w:rsid w:val="00C14027"/>
    <w:rsid w:val="00C20B4D"/>
    <w:rsid w:val="00C226EC"/>
    <w:rsid w:val="00C23331"/>
    <w:rsid w:val="00C23515"/>
    <w:rsid w:val="00C23894"/>
    <w:rsid w:val="00C23C9A"/>
    <w:rsid w:val="00C240B2"/>
    <w:rsid w:val="00C3142F"/>
    <w:rsid w:val="00C315AE"/>
    <w:rsid w:val="00C31983"/>
    <w:rsid w:val="00C33D3E"/>
    <w:rsid w:val="00C33D74"/>
    <w:rsid w:val="00C340C0"/>
    <w:rsid w:val="00C3421A"/>
    <w:rsid w:val="00C34500"/>
    <w:rsid w:val="00C3762E"/>
    <w:rsid w:val="00C4060A"/>
    <w:rsid w:val="00C41A76"/>
    <w:rsid w:val="00C42248"/>
    <w:rsid w:val="00C43224"/>
    <w:rsid w:val="00C452D7"/>
    <w:rsid w:val="00C46720"/>
    <w:rsid w:val="00C50E2A"/>
    <w:rsid w:val="00C5119F"/>
    <w:rsid w:val="00C52D50"/>
    <w:rsid w:val="00C53711"/>
    <w:rsid w:val="00C55144"/>
    <w:rsid w:val="00C558BD"/>
    <w:rsid w:val="00C55979"/>
    <w:rsid w:val="00C5658E"/>
    <w:rsid w:val="00C56A69"/>
    <w:rsid w:val="00C56F1D"/>
    <w:rsid w:val="00C60671"/>
    <w:rsid w:val="00C6077B"/>
    <w:rsid w:val="00C614CB"/>
    <w:rsid w:val="00C63609"/>
    <w:rsid w:val="00C63F35"/>
    <w:rsid w:val="00C65581"/>
    <w:rsid w:val="00C65C28"/>
    <w:rsid w:val="00C7166F"/>
    <w:rsid w:val="00C718FE"/>
    <w:rsid w:val="00C71E17"/>
    <w:rsid w:val="00C71F3B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3D01"/>
    <w:rsid w:val="00C84461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1004"/>
    <w:rsid w:val="00CA1254"/>
    <w:rsid w:val="00CA2190"/>
    <w:rsid w:val="00CA2D93"/>
    <w:rsid w:val="00CA73BA"/>
    <w:rsid w:val="00CA7517"/>
    <w:rsid w:val="00CB0A6A"/>
    <w:rsid w:val="00CB1619"/>
    <w:rsid w:val="00CB2613"/>
    <w:rsid w:val="00CB49CF"/>
    <w:rsid w:val="00CB51D7"/>
    <w:rsid w:val="00CB5267"/>
    <w:rsid w:val="00CB5425"/>
    <w:rsid w:val="00CB5B1F"/>
    <w:rsid w:val="00CB6B49"/>
    <w:rsid w:val="00CC0125"/>
    <w:rsid w:val="00CC1F43"/>
    <w:rsid w:val="00CC31F1"/>
    <w:rsid w:val="00CC38C6"/>
    <w:rsid w:val="00CC3BBB"/>
    <w:rsid w:val="00CC3D4D"/>
    <w:rsid w:val="00CC3E98"/>
    <w:rsid w:val="00CC5D0B"/>
    <w:rsid w:val="00CD1912"/>
    <w:rsid w:val="00CD27A0"/>
    <w:rsid w:val="00CD4B60"/>
    <w:rsid w:val="00CD4EA9"/>
    <w:rsid w:val="00CD5D91"/>
    <w:rsid w:val="00CD6798"/>
    <w:rsid w:val="00CD7AD9"/>
    <w:rsid w:val="00CE282C"/>
    <w:rsid w:val="00CE2C3F"/>
    <w:rsid w:val="00CE4752"/>
    <w:rsid w:val="00CE50A3"/>
    <w:rsid w:val="00CE50D2"/>
    <w:rsid w:val="00CE67DD"/>
    <w:rsid w:val="00CE726C"/>
    <w:rsid w:val="00CE7AC4"/>
    <w:rsid w:val="00CE7ED2"/>
    <w:rsid w:val="00CF0FA1"/>
    <w:rsid w:val="00CF14EC"/>
    <w:rsid w:val="00CF18AF"/>
    <w:rsid w:val="00CF3F6A"/>
    <w:rsid w:val="00CF59D6"/>
    <w:rsid w:val="00CF6C5C"/>
    <w:rsid w:val="00CF71E7"/>
    <w:rsid w:val="00CF7310"/>
    <w:rsid w:val="00CF77D9"/>
    <w:rsid w:val="00D00331"/>
    <w:rsid w:val="00D0296B"/>
    <w:rsid w:val="00D02D63"/>
    <w:rsid w:val="00D02DB6"/>
    <w:rsid w:val="00D03E51"/>
    <w:rsid w:val="00D04729"/>
    <w:rsid w:val="00D04AE8"/>
    <w:rsid w:val="00D04F81"/>
    <w:rsid w:val="00D052ED"/>
    <w:rsid w:val="00D05E50"/>
    <w:rsid w:val="00D05FC8"/>
    <w:rsid w:val="00D06CA9"/>
    <w:rsid w:val="00D074C8"/>
    <w:rsid w:val="00D11625"/>
    <w:rsid w:val="00D117DC"/>
    <w:rsid w:val="00D11E68"/>
    <w:rsid w:val="00D1399D"/>
    <w:rsid w:val="00D14BA2"/>
    <w:rsid w:val="00D14D44"/>
    <w:rsid w:val="00D1567C"/>
    <w:rsid w:val="00D15849"/>
    <w:rsid w:val="00D16500"/>
    <w:rsid w:val="00D16682"/>
    <w:rsid w:val="00D20FF8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0EC8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492D"/>
    <w:rsid w:val="00D47259"/>
    <w:rsid w:val="00D47962"/>
    <w:rsid w:val="00D47BE8"/>
    <w:rsid w:val="00D47E40"/>
    <w:rsid w:val="00D50233"/>
    <w:rsid w:val="00D507B0"/>
    <w:rsid w:val="00D51DF5"/>
    <w:rsid w:val="00D52689"/>
    <w:rsid w:val="00D540C0"/>
    <w:rsid w:val="00D5541A"/>
    <w:rsid w:val="00D5790A"/>
    <w:rsid w:val="00D57CFA"/>
    <w:rsid w:val="00D610BA"/>
    <w:rsid w:val="00D61901"/>
    <w:rsid w:val="00D62BD1"/>
    <w:rsid w:val="00D62E01"/>
    <w:rsid w:val="00D636EE"/>
    <w:rsid w:val="00D64164"/>
    <w:rsid w:val="00D64735"/>
    <w:rsid w:val="00D6511A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E59"/>
    <w:rsid w:val="00D77470"/>
    <w:rsid w:val="00D77C7C"/>
    <w:rsid w:val="00D805D3"/>
    <w:rsid w:val="00D80C37"/>
    <w:rsid w:val="00D80C9A"/>
    <w:rsid w:val="00D816EC"/>
    <w:rsid w:val="00D82BE0"/>
    <w:rsid w:val="00D833BA"/>
    <w:rsid w:val="00D83801"/>
    <w:rsid w:val="00D83B27"/>
    <w:rsid w:val="00D847DE"/>
    <w:rsid w:val="00D852F1"/>
    <w:rsid w:val="00D8597A"/>
    <w:rsid w:val="00D86006"/>
    <w:rsid w:val="00D863C0"/>
    <w:rsid w:val="00D87A06"/>
    <w:rsid w:val="00D9082B"/>
    <w:rsid w:val="00D9083F"/>
    <w:rsid w:val="00D90E81"/>
    <w:rsid w:val="00D91245"/>
    <w:rsid w:val="00D91B1A"/>
    <w:rsid w:val="00D92DA6"/>
    <w:rsid w:val="00D92EDE"/>
    <w:rsid w:val="00D92FBB"/>
    <w:rsid w:val="00D95DD1"/>
    <w:rsid w:val="00D95EE2"/>
    <w:rsid w:val="00D966B3"/>
    <w:rsid w:val="00D97568"/>
    <w:rsid w:val="00D97AEB"/>
    <w:rsid w:val="00DA0348"/>
    <w:rsid w:val="00DA1210"/>
    <w:rsid w:val="00DA12F8"/>
    <w:rsid w:val="00DA17CB"/>
    <w:rsid w:val="00DA1FF8"/>
    <w:rsid w:val="00DA2295"/>
    <w:rsid w:val="00DA307D"/>
    <w:rsid w:val="00DA39F5"/>
    <w:rsid w:val="00DA4CAF"/>
    <w:rsid w:val="00DA4D73"/>
    <w:rsid w:val="00DA4FD8"/>
    <w:rsid w:val="00DA6B7A"/>
    <w:rsid w:val="00DA7091"/>
    <w:rsid w:val="00DB18F8"/>
    <w:rsid w:val="00DB1B29"/>
    <w:rsid w:val="00DB2898"/>
    <w:rsid w:val="00DB39BC"/>
    <w:rsid w:val="00DB3F9E"/>
    <w:rsid w:val="00DB49AC"/>
    <w:rsid w:val="00DB5648"/>
    <w:rsid w:val="00DB596F"/>
    <w:rsid w:val="00DC207C"/>
    <w:rsid w:val="00DC27DB"/>
    <w:rsid w:val="00DC3CB6"/>
    <w:rsid w:val="00DC4E21"/>
    <w:rsid w:val="00DC60CA"/>
    <w:rsid w:val="00DC61F7"/>
    <w:rsid w:val="00DC639D"/>
    <w:rsid w:val="00DC68E3"/>
    <w:rsid w:val="00DC71E2"/>
    <w:rsid w:val="00DC7491"/>
    <w:rsid w:val="00DC7C9C"/>
    <w:rsid w:val="00DD0FF1"/>
    <w:rsid w:val="00DD1663"/>
    <w:rsid w:val="00DD25C8"/>
    <w:rsid w:val="00DD2E74"/>
    <w:rsid w:val="00DD3238"/>
    <w:rsid w:val="00DD48D3"/>
    <w:rsid w:val="00DD591A"/>
    <w:rsid w:val="00DD6407"/>
    <w:rsid w:val="00DD6F91"/>
    <w:rsid w:val="00DD74F2"/>
    <w:rsid w:val="00DE08E0"/>
    <w:rsid w:val="00DE11E8"/>
    <w:rsid w:val="00DE2B0A"/>
    <w:rsid w:val="00DE372B"/>
    <w:rsid w:val="00DE3FD0"/>
    <w:rsid w:val="00DE41E4"/>
    <w:rsid w:val="00DE4996"/>
    <w:rsid w:val="00DE52CF"/>
    <w:rsid w:val="00DE5594"/>
    <w:rsid w:val="00DE5CD6"/>
    <w:rsid w:val="00DE5F0F"/>
    <w:rsid w:val="00DE5FDD"/>
    <w:rsid w:val="00DE6479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452D"/>
    <w:rsid w:val="00DF4A16"/>
    <w:rsid w:val="00DF4ABB"/>
    <w:rsid w:val="00DF5F24"/>
    <w:rsid w:val="00DF7F00"/>
    <w:rsid w:val="00E0191B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482A"/>
    <w:rsid w:val="00E15515"/>
    <w:rsid w:val="00E15CAF"/>
    <w:rsid w:val="00E15DD5"/>
    <w:rsid w:val="00E16E6C"/>
    <w:rsid w:val="00E17E8E"/>
    <w:rsid w:val="00E2132C"/>
    <w:rsid w:val="00E21A0F"/>
    <w:rsid w:val="00E21D6F"/>
    <w:rsid w:val="00E23061"/>
    <w:rsid w:val="00E235A7"/>
    <w:rsid w:val="00E237C9"/>
    <w:rsid w:val="00E25313"/>
    <w:rsid w:val="00E255F8"/>
    <w:rsid w:val="00E25818"/>
    <w:rsid w:val="00E269F4"/>
    <w:rsid w:val="00E3147A"/>
    <w:rsid w:val="00E31BB0"/>
    <w:rsid w:val="00E323EB"/>
    <w:rsid w:val="00E32570"/>
    <w:rsid w:val="00E3309F"/>
    <w:rsid w:val="00E36A9B"/>
    <w:rsid w:val="00E36CD5"/>
    <w:rsid w:val="00E37321"/>
    <w:rsid w:val="00E37C19"/>
    <w:rsid w:val="00E404BC"/>
    <w:rsid w:val="00E405C2"/>
    <w:rsid w:val="00E40849"/>
    <w:rsid w:val="00E408C8"/>
    <w:rsid w:val="00E428FA"/>
    <w:rsid w:val="00E4326C"/>
    <w:rsid w:val="00E433C5"/>
    <w:rsid w:val="00E43FDF"/>
    <w:rsid w:val="00E4426D"/>
    <w:rsid w:val="00E4482C"/>
    <w:rsid w:val="00E47356"/>
    <w:rsid w:val="00E50276"/>
    <w:rsid w:val="00E5041F"/>
    <w:rsid w:val="00E5044A"/>
    <w:rsid w:val="00E520C9"/>
    <w:rsid w:val="00E5465C"/>
    <w:rsid w:val="00E54E42"/>
    <w:rsid w:val="00E559AB"/>
    <w:rsid w:val="00E56BF6"/>
    <w:rsid w:val="00E574CE"/>
    <w:rsid w:val="00E57AE1"/>
    <w:rsid w:val="00E57AE7"/>
    <w:rsid w:val="00E60116"/>
    <w:rsid w:val="00E60409"/>
    <w:rsid w:val="00E61589"/>
    <w:rsid w:val="00E62310"/>
    <w:rsid w:val="00E62357"/>
    <w:rsid w:val="00E62411"/>
    <w:rsid w:val="00E624C9"/>
    <w:rsid w:val="00E62E8D"/>
    <w:rsid w:val="00E63986"/>
    <w:rsid w:val="00E63F9C"/>
    <w:rsid w:val="00E64988"/>
    <w:rsid w:val="00E64BC4"/>
    <w:rsid w:val="00E64DC2"/>
    <w:rsid w:val="00E65E3E"/>
    <w:rsid w:val="00E6608B"/>
    <w:rsid w:val="00E66A14"/>
    <w:rsid w:val="00E722A0"/>
    <w:rsid w:val="00E72D19"/>
    <w:rsid w:val="00E72D57"/>
    <w:rsid w:val="00E73220"/>
    <w:rsid w:val="00E73772"/>
    <w:rsid w:val="00E73E33"/>
    <w:rsid w:val="00E740E9"/>
    <w:rsid w:val="00E747BC"/>
    <w:rsid w:val="00E75E74"/>
    <w:rsid w:val="00E76629"/>
    <w:rsid w:val="00E7678F"/>
    <w:rsid w:val="00E77E9C"/>
    <w:rsid w:val="00E77EAB"/>
    <w:rsid w:val="00E80388"/>
    <w:rsid w:val="00E82B28"/>
    <w:rsid w:val="00E836A9"/>
    <w:rsid w:val="00E84A63"/>
    <w:rsid w:val="00E8684A"/>
    <w:rsid w:val="00E87671"/>
    <w:rsid w:val="00E9099B"/>
    <w:rsid w:val="00E910C6"/>
    <w:rsid w:val="00E924EE"/>
    <w:rsid w:val="00E949D8"/>
    <w:rsid w:val="00E9559C"/>
    <w:rsid w:val="00E956FC"/>
    <w:rsid w:val="00E95717"/>
    <w:rsid w:val="00E95871"/>
    <w:rsid w:val="00E9689E"/>
    <w:rsid w:val="00EA046E"/>
    <w:rsid w:val="00EA0F85"/>
    <w:rsid w:val="00EA102E"/>
    <w:rsid w:val="00EA2B8F"/>
    <w:rsid w:val="00EA5E9F"/>
    <w:rsid w:val="00EB11C6"/>
    <w:rsid w:val="00EB1EB0"/>
    <w:rsid w:val="00EB22F8"/>
    <w:rsid w:val="00EB23A4"/>
    <w:rsid w:val="00EB3BAC"/>
    <w:rsid w:val="00EB4EF7"/>
    <w:rsid w:val="00EB5C81"/>
    <w:rsid w:val="00EB5E35"/>
    <w:rsid w:val="00EB69F5"/>
    <w:rsid w:val="00EB7271"/>
    <w:rsid w:val="00EB7726"/>
    <w:rsid w:val="00EC2060"/>
    <w:rsid w:val="00EC20BD"/>
    <w:rsid w:val="00EC38C4"/>
    <w:rsid w:val="00EC4DFE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5E31"/>
    <w:rsid w:val="00ED64C4"/>
    <w:rsid w:val="00ED696C"/>
    <w:rsid w:val="00ED7C2E"/>
    <w:rsid w:val="00EE14DB"/>
    <w:rsid w:val="00EE1544"/>
    <w:rsid w:val="00EE1AA4"/>
    <w:rsid w:val="00EE1B32"/>
    <w:rsid w:val="00EE1E76"/>
    <w:rsid w:val="00EE2591"/>
    <w:rsid w:val="00EE5037"/>
    <w:rsid w:val="00EE63F0"/>
    <w:rsid w:val="00EE762B"/>
    <w:rsid w:val="00EF0B72"/>
    <w:rsid w:val="00EF0CF0"/>
    <w:rsid w:val="00EF0EE5"/>
    <w:rsid w:val="00EF1AD0"/>
    <w:rsid w:val="00EF316E"/>
    <w:rsid w:val="00EF36D9"/>
    <w:rsid w:val="00EF3819"/>
    <w:rsid w:val="00EF43FE"/>
    <w:rsid w:val="00EF544A"/>
    <w:rsid w:val="00EF549F"/>
    <w:rsid w:val="00EF6B27"/>
    <w:rsid w:val="00EF7302"/>
    <w:rsid w:val="00EF769C"/>
    <w:rsid w:val="00F00051"/>
    <w:rsid w:val="00F004EB"/>
    <w:rsid w:val="00F012E3"/>
    <w:rsid w:val="00F01B51"/>
    <w:rsid w:val="00F02943"/>
    <w:rsid w:val="00F05006"/>
    <w:rsid w:val="00F055BB"/>
    <w:rsid w:val="00F06CB4"/>
    <w:rsid w:val="00F07DEE"/>
    <w:rsid w:val="00F12869"/>
    <w:rsid w:val="00F12C9A"/>
    <w:rsid w:val="00F13672"/>
    <w:rsid w:val="00F1469D"/>
    <w:rsid w:val="00F14921"/>
    <w:rsid w:val="00F15EF7"/>
    <w:rsid w:val="00F1691B"/>
    <w:rsid w:val="00F1764C"/>
    <w:rsid w:val="00F17BB6"/>
    <w:rsid w:val="00F2070B"/>
    <w:rsid w:val="00F21082"/>
    <w:rsid w:val="00F23CC5"/>
    <w:rsid w:val="00F2428B"/>
    <w:rsid w:val="00F26AAD"/>
    <w:rsid w:val="00F26E60"/>
    <w:rsid w:val="00F27A4B"/>
    <w:rsid w:val="00F27FB9"/>
    <w:rsid w:val="00F317EA"/>
    <w:rsid w:val="00F33EE2"/>
    <w:rsid w:val="00F34D30"/>
    <w:rsid w:val="00F357FC"/>
    <w:rsid w:val="00F3592F"/>
    <w:rsid w:val="00F36BAA"/>
    <w:rsid w:val="00F36D52"/>
    <w:rsid w:val="00F3775E"/>
    <w:rsid w:val="00F410B2"/>
    <w:rsid w:val="00F4219B"/>
    <w:rsid w:val="00F422D9"/>
    <w:rsid w:val="00F43553"/>
    <w:rsid w:val="00F435E9"/>
    <w:rsid w:val="00F43A81"/>
    <w:rsid w:val="00F4539B"/>
    <w:rsid w:val="00F46C5B"/>
    <w:rsid w:val="00F46D7F"/>
    <w:rsid w:val="00F4702C"/>
    <w:rsid w:val="00F47B11"/>
    <w:rsid w:val="00F50151"/>
    <w:rsid w:val="00F553FF"/>
    <w:rsid w:val="00F57A05"/>
    <w:rsid w:val="00F57DA9"/>
    <w:rsid w:val="00F61004"/>
    <w:rsid w:val="00F611B3"/>
    <w:rsid w:val="00F615B3"/>
    <w:rsid w:val="00F62119"/>
    <w:rsid w:val="00F632F3"/>
    <w:rsid w:val="00F63947"/>
    <w:rsid w:val="00F64A65"/>
    <w:rsid w:val="00F65762"/>
    <w:rsid w:val="00F6773C"/>
    <w:rsid w:val="00F67A6F"/>
    <w:rsid w:val="00F7021C"/>
    <w:rsid w:val="00F7045A"/>
    <w:rsid w:val="00F70B2C"/>
    <w:rsid w:val="00F7248C"/>
    <w:rsid w:val="00F73655"/>
    <w:rsid w:val="00F74670"/>
    <w:rsid w:val="00F75444"/>
    <w:rsid w:val="00F75E2A"/>
    <w:rsid w:val="00F762BF"/>
    <w:rsid w:val="00F768E5"/>
    <w:rsid w:val="00F7794C"/>
    <w:rsid w:val="00F77DDE"/>
    <w:rsid w:val="00F81138"/>
    <w:rsid w:val="00F81495"/>
    <w:rsid w:val="00F8197C"/>
    <w:rsid w:val="00F843C6"/>
    <w:rsid w:val="00F84EF9"/>
    <w:rsid w:val="00F85220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5E4"/>
    <w:rsid w:val="00F92992"/>
    <w:rsid w:val="00F92C68"/>
    <w:rsid w:val="00F9357A"/>
    <w:rsid w:val="00F93954"/>
    <w:rsid w:val="00F947E1"/>
    <w:rsid w:val="00F95AB3"/>
    <w:rsid w:val="00F970CA"/>
    <w:rsid w:val="00F97325"/>
    <w:rsid w:val="00F974E4"/>
    <w:rsid w:val="00F97B0D"/>
    <w:rsid w:val="00FA0422"/>
    <w:rsid w:val="00FA1042"/>
    <w:rsid w:val="00FA1395"/>
    <w:rsid w:val="00FA1B46"/>
    <w:rsid w:val="00FA1F58"/>
    <w:rsid w:val="00FA2D72"/>
    <w:rsid w:val="00FA30B2"/>
    <w:rsid w:val="00FA3713"/>
    <w:rsid w:val="00FA55F3"/>
    <w:rsid w:val="00FA572D"/>
    <w:rsid w:val="00FA5740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51DE"/>
    <w:rsid w:val="00FB661D"/>
    <w:rsid w:val="00FB7958"/>
    <w:rsid w:val="00FC21AA"/>
    <w:rsid w:val="00FC3638"/>
    <w:rsid w:val="00FC3958"/>
    <w:rsid w:val="00FC40D9"/>
    <w:rsid w:val="00FC5CDF"/>
    <w:rsid w:val="00FC61C9"/>
    <w:rsid w:val="00FC71B2"/>
    <w:rsid w:val="00FC769B"/>
    <w:rsid w:val="00FC7B62"/>
    <w:rsid w:val="00FD1414"/>
    <w:rsid w:val="00FD2551"/>
    <w:rsid w:val="00FD2E8A"/>
    <w:rsid w:val="00FD5250"/>
    <w:rsid w:val="00FD57CD"/>
    <w:rsid w:val="00FD5C64"/>
    <w:rsid w:val="00FD6E02"/>
    <w:rsid w:val="00FD7E02"/>
    <w:rsid w:val="00FE1713"/>
    <w:rsid w:val="00FE2011"/>
    <w:rsid w:val="00FE2551"/>
    <w:rsid w:val="00FE34F0"/>
    <w:rsid w:val="00FE50C6"/>
    <w:rsid w:val="00FE554A"/>
    <w:rsid w:val="00FE58CF"/>
    <w:rsid w:val="00FE6FB1"/>
    <w:rsid w:val="00FE7759"/>
    <w:rsid w:val="00FE77A1"/>
    <w:rsid w:val="00FF005A"/>
    <w:rsid w:val="00FF0717"/>
    <w:rsid w:val="00FF07B1"/>
    <w:rsid w:val="00FF0BB5"/>
    <w:rsid w:val="00FF13AC"/>
    <w:rsid w:val="00FF37CE"/>
    <w:rsid w:val="00FF6C70"/>
    <w:rsid w:val="00FF7612"/>
    <w:rsid w:val="00FF776C"/>
    <w:rsid w:val="00FF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C7CD0"/>
  <w15:docId w15:val="{FEC78ADD-D209-401B-BF88-AFCB9ABDA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EE84A1-F31F-4980-BC25-4B3C81858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943</Words>
  <Characters>5378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6309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НоваТЭК</dc:creator>
  <cp:keywords/>
  <dc:description/>
  <cp:lastModifiedBy>Александр</cp:lastModifiedBy>
  <cp:revision>22</cp:revision>
  <dcterms:created xsi:type="dcterms:W3CDTF">2023-10-25T10:13:00Z</dcterms:created>
  <dcterms:modified xsi:type="dcterms:W3CDTF">2025-11-11T12:10:00Z</dcterms:modified>
</cp:coreProperties>
</file>